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D90AA8" w14:textId="77777777" w:rsidR="00CA1526" w:rsidRPr="00CA1526" w:rsidRDefault="00CA1526" w:rsidP="00CA1526">
      <w:pPr>
        <w:jc w:val="right"/>
        <w:rPr>
          <w:color w:val="000000"/>
        </w:rPr>
      </w:pPr>
      <w:r w:rsidRPr="00CA1526">
        <w:rPr>
          <w:color w:val="000000"/>
        </w:rPr>
        <w:t>Załącznik nr 6 do ZW 121/2020</w:t>
      </w:r>
    </w:p>
    <w:p w14:paraId="5C334515" w14:textId="77777777" w:rsidR="00A405D5" w:rsidRPr="00AB4FDB" w:rsidRDefault="00A405D5" w:rsidP="00592BDA">
      <w:pPr>
        <w:jc w:val="right"/>
        <w:rPr>
          <w:color w:val="00000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7C2FF0" w14:paraId="56A56F0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E1FD5" w14:textId="005CAF50" w:rsidR="00D637EA" w:rsidRPr="007C2FF0" w:rsidRDefault="00D637EA" w:rsidP="00D637EA">
            <w:pPr>
              <w:rPr>
                <w:b/>
                <w:color w:val="000000"/>
              </w:rPr>
            </w:pPr>
            <w:r w:rsidRPr="007C2FF0">
              <w:rPr>
                <w:b/>
                <w:color w:val="000000"/>
              </w:rPr>
              <w:t>WYDZIAŁ ZARZĄDZANIA</w:t>
            </w:r>
          </w:p>
          <w:p w14:paraId="0B47EE39" w14:textId="77777777" w:rsidR="00D637EA" w:rsidRPr="007C2FF0" w:rsidRDefault="00D637EA" w:rsidP="00D637EA">
            <w:pPr>
              <w:rPr>
                <w:b/>
                <w:color w:val="000000"/>
                <w:sz w:val="20"/>
                <w:szCs w:val="20"/>
              </w:rPr>
            </w:pPr>
          </w:p>
          <w:p w14:paraId="618AAAE4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7C2FF0">
              <w:rPr>
                <w:color w:val="000000"/>
              </w:rPr>
              <w:t>KARTA PRZEDMIOTU</w:t>
            </w:r>
          </w:p>
          <w:p w14:paraId="0D01DD72" w14:textId="77777777" w:rsidR="007C2FF0" w:rsidRPr="007C2FF0" w:rsidRDefault="007C2FF0" w:rsidP="007C2FF0"/>
          <w:p w14:paraId="1FCAD0C9" w14:textId="1B9905E7" w:rsidR="00A16AEC" w:rsidRPr="007C2FF0" w:rsidRDefault="005C16CA" w:rsidP="00A16AEC">
            <w:pPr>
              <w:rPr>
                <w:b/>
                <w:color w:val="000000"/>
                <w:lang w:eastAsia="pl-PL"/>
              </w:rPr>
            </w:pPr>
            <w:r w:rsidRPr="007C2FF0">
              <w:rPr>
                <w:b/>
                <w:color w:val="000000"/>
              </w:rPr>
              <w:t xml:space="preserve">Nazwa </w:t>
            </w:r>
            <w:r w:rsidR="00C24AE7" w:rsidRPr="007C2FF0">
              <w:rPr>
                <w:b/>
                <w:color w:val="000000"/>
              </w:rPr>
              <w:t xml:space="preserve">przedmiotu </w:t>
            </w:r>
            <w:r w:rsidRPr="007C2FF0">
              <w:rPr>
                <w:b/>
                <w:color w:val="000000"/>
              </w:rPr>
              <w:t>w języku polskim</w:t>
            </w:r>
            <w:r w:rsidR="007C2FF0">
              <w:rPr>
                <w:b/>
                <w:color w:val="000000"/>
              </w:rPr>
              <w:t>:</w:t>
            </w:r>
            <w:r w:rsidRPr="007C2FF0">
              <w:rPr>
                <w:b/>
                <w:color w:val="000000"/>
              </w:rPr>
              <w:t xml:space="preserve"> </w:t>
            </w:r>
            <w:r w:rsidR="00A16AEC" w:rsidRPr="007C2FF0">
              <w:rPr>
                <w:b/>
                <w:color w:val="000000"/>
              </w:rPr>
              <w:t>Uwarunkowania biznesu i rozwój organizacji</w:t>
            </w:r>
          </w:p>
          <w:p w14:paraId="42B86E56" w14:textId="58843E31" w:rsidR="008517A5" w:rsidRDefault="005C16CA" w:rsidP="00765404">
            <w:pPr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7C2FF0">
              <w:rPr>
                <w:b/>
                <w:color w:val="000000"/>
                <w:lang w:val="en-US"/>
              </w:rPr>
              <w:t xml:space="preserve">Nazwa </w:t>
            </w:r>
            <w:r w:rsidR="00C24AE7" w:rsidRPr="007C2FF0">
              <w:rPr>
                <w:b/>
                <w:color w:val="000000"/>
                <w:lang w:val="en-US"/>
              </w:rPr>
              <w:t xml:space="preserve">przedmiotu </w:t>
            </w:r>
            <w:r w:rsidRPr="007C2FF0">
              <w:rPr>
                <w:b/>
                <w:color w:val="000000"/>
                <w:lang w:val="en-US"/>
              </w:rPr>
              <w:t>w języku angielskim</w:t>
            </w:r>
            <w:r w:rsidR="007C2FF0">
              <w:rPr>
                <w:b/>
                <w:color w:val="000000"/>
                <w:lang w:val="en-US"/>
              </w:rPr>
              <w:t>:</w:t>
            </w:r>
            <w:r w:rsidRPr="007C2FF0">
              <w:rPr>
                <w:b/>
                <w:color w:val="000000"/>
                <w:lang w:val="en-US"/>
              </w:rPr>
              <w:t xml:space="preserve"> </w:t>
            </w:r>
            <w:r w:rsidR="00765404" w:rsidRPr="007C2FF0">
              <w:rPr>
                <w:b/>
                <w:bCs/>
                <w:lang w:val="en-US" w:eastAsia="pl-PL"/>
              </w:rPr>
              <w:t xml:space="preserve">Business conditions and organization development </w:t>
            </w:r>
          </w:p>
          <w:p w14:paraId="6452BE62" w14:textId="2000D272" w:rsidR="007C2FF0" w:rsidRPr="007C2FF0" w:rsidRDefault="007C2FF0" w:rsidP="007C2FF0">
            <w:pPr>
              <w:pStyle w:val="Nagwek2"/>
              <w:numPr>
                <w:ilvl w:val="1"/>
                <w:numId w:val="33"/>
              </w:numPr>
              <w:rPr>
                <w:color w:val="000000"/>
              </w:rPr>
            </w:pPr>
            <w:r>
              <w:rPr>
                <w:color w:val="000000"/>
              </w:rPr>
              <w:t>Kierunek studiów (jeśli dotyczy): Zarządzanie</w:t>
            </w:r>
          </w:p>
          <w:p w14:paraId="386D9F60" w14:textId="77777777" w:rsidR="00D637EA" w:rsidRPr="007C2FF0" w:rsidRDefault="00D637EA" w:rsidP="008517A5">
            <w:pPr>
              <w:pStyle w:val="Nagwek2"/>
              <w:rPr>
                <w:color w:val="000000"/>
              </w:rPr>
            </w:pPr>
            <w:r w:rsidRPr="007C2FF0">
              <w:rPr>
                <w:color w:val="000000"/>
              </w:rPr>
              <w:t>Specjalność (jeśli dotyczy): Zarządzanie przedsiębiorstwem</w:t>
            </w:r>
          </w:p>
          <w:p w14:paraId="60880050" w14:textId="19D64618" w:rsidR="00D552A5" w:rsidRPr="007C2FF0" w:rsidRDefault="00794A39">
            <w:pPr>
              <w:rPr>
                <w:b/>
                <w:bCs/>
                <w:color w:val="000000"/>
              </w:rPr>
            </w:pPr>
            <w:r w:rsidRPr="007C2FF0">
              <w:rPr>
                <w:b/>
                <w:bCs/>
                <w:color w:val="000000"/>
              </w:rPr>
              <w:t xml:space="preserve">Poziom </w:t>
            </w:r>
            <w:r w:rsidR="002C4A38" w:rsidRPr="007C2FF0">
              <w:rPr>
                <w:b/>
                <w:bCs/>
                <w:color w:val="000000"/>
              </w:rPr>
              <w:t>i forma</w:t>
            </w:r>
            <w:r w:rsidR="00C24AE7" w:rsidRPr="007C2FF0">
              <w:rPr>
                <w:b/>
                <w:bCs/>
                <w:color w:val="000000"/>
              </w:rPr>
              <w:t xml:space="preserve"> studiów</w:t>
            </w:r>
            <w:r w:rsidR="007C2FF0">
              <w:rPr>
                <w:b/>
                <w:bCs/>
                <w:color w:val="000000"/>
              </w:rPr>
              <w:t xml:space="preserve">: </w:t>
            </w:r>
            <w:r w:rsidR="00A73274" w:rsidRPr="007C2FF0">
              <w:rPr>
                <w:b/>
                <w:bCs/>
                <w:color w:val="000000"/>
              </w:rPr>
              <w:t xml:space="preserve">I </w:t>
            </w:r>
            <w:r w:rsidR="00D552A5" w:rsidRPr="007C2FF0">
              <w:rPr>
                <w:b/>
                <w:bCs/>
                <w:color w:val="000000"/>
              </w:rPr>
              <w:t>stopień</w:t>
            </w:r>
            <w:r w:rsidR="00874939" w:rsidRPr="007C2FF0">
              <w:rPr>
                <w:b/>
                <w:bCs/>
                <w:color w:val="000000"/>
              </w:rPr>
              <w:t xml:space="preserve"> ,</w:t>
            </w:r>
            <w:r w:rsidR="00D552A5" w:rsidRPr="007C2FF0">
              <w:rPr>
                <w:b/>
                <w:bCs/>
                <w:color w:val="000000"/>
              </w:rPr>
              <w:t xml:space="preserve"> stacjonarn</w:t>
            </w:r>
            <w:r w:rsidR="00874939" w:rsidRPr="007C2FF0">
              <w:rPr>
                <w:b/>
                <w:bCs/>
                <w:color w:val="000000"/>
              </w:rPr>
              <w:t>e</w:t>
            </w:r>
          </w:p>
          <w:p w14:paraId="5C80E01E" w14:textId="1C8A0408" w:rsidR="00D552A5" w:rsidRPr="007C2FF0" w:rsidRDefault="007C2FF0">
            <w:pPr>
              <w:rPr>
                <w:b/>
                <w:bCs/>
                <w:color w:val="000000"/>
                <w:shd w:val="clear" w:color="auto" w:fill="FFFF00"/>
              </w:rPr>
            </w:pPr>
            <w:r>
              <w:rPr>
                <w:b/>
                <w:bCs/>
                <w:color w:val="000000"/>
              </w:rPr>
              <w:t>Rodzaj przedmiotu:</w:t>
            </w:r>
            <w:r>
              <w:rPr>
                <w:b/>
                <w:bCs/>
                <w:color w:val="000000"/>
              </w:rPr>
              <w:tab/>
              <w:t xml:space="preserve"> </w:t>
            </w:r>
            <w:r w:rsidR="008517A5" w:rsidRPr="007C2FF0">
              <w:rPr>
                <w:b/>
                <w:bCs/>
                <w:color w:val="000000"/>
              </w:rPr>
              <w:t xml:space="preserve">wybieralny </w:t>
            </w:r>
          </w:p>
          <w:p w14:paraId="5722BDAE" w14:textId="68ED313E" w:rsidR="00D552A5" w:rsidRPr="007C2FF0" w:rsidRDefault="007C2FF0">
            <w:pPr>
              <w:rPr>
                <w:b/>
                <w:bCs/>
                <w:color w:val="000000"/>
                <w:shd w:val="clear" w:color="auto" w:fill="FFFF00"/>
              </w:rPr>
            </w:pPr>
            <w:r>
              <w:rPr>
                <w:b/>
                <w:bCs/>
                <w:color w:val="000000"/>
              </w:rPr>
              <w:t xml:space="preserve">Kod przedmiotu: </w:t>
            </w:r>
            <w:r w:rsidR="0074003B" w:rsidRPr="0074003B">
              <w:rPr>
                <w:b/>
                <w:bCs/>
                <w:color w:val="000000"/>
                <w:sz w:val="23"/>
                <w:szCs w:val="23"/>
              </w:rPr>
              <w:t>W08ZZZ-SL0140</w:t>
            </w:r>
          </w:p>
          <w:p w14:paraId="6AD3B3CB" w14:textId="5F350C70" w:rsidR="009A3831" w:rsidRPr="007C2FF0" w:rsidRDefault="007C2FF0" w:rsidP="007C2FF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Grupa kursów: </w:t>
            </w:r>
            <w:r w:rsidR="00874AAA" w:rsidRPr="007C2FF0">
              <w:rPr>
                <w:b/>
                <w:bCs/>
                <w:color w:val="000000"/>
              </w:rPr>
              <w:t>NIE</w:t>
            </w:r>
          </w:p>
        </w:tc>
      </w:tr>
    </w:tbl>
    <w:p w14:paraId="23A22CC0" w14:textId="77777777" w:rsidR="005C16CA" w:rsidRPr="00AB4FDB" w:rsidRDefault="005C16CA">
      <w:pPr>
        <w:rPr>
          <w:color w:val="000000"/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1114"/>
        <w:gridCol w:w="1256"/>
        <w:gridCol w:w="1426"/>
        <w:gridCol w:w="1254"/>
        <w:gridCol w:w="1453"/>
      </w:tblGrid>
      <w:tr w:rsidR="0096719C" w:rsidRPr="00AB4FDB" w14:paraId="40C116AF" w14:textId="77777777" w:rsidTr="004332FC">
        <w:tc>
          <w:tcPr>
            <w:tcW w:w="2706" w:type="dxa"/>
          </w:tcPr>
          <w:p w14:paraId="1F9B923A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</w:tcPr>
          <w:p w14:paraId="2E4571B2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39277D1A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AF71434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54" w:type="dxa"/>
          </w:tcPr>
          <w:p w14:paraId="33CEECDA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14:paraId="2461387F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6719C" w:rsidRPr="00AB4FDB" w14:paraId="37D6EE22" w14:textId="77777777" w:rsidTr="004332FC">
        <w:trPr>
          <w:cantSplit/>
          <w:trHeight w:val="57"/>
        </w:trPr>
        <w:tc>
          <w:tcPr>
            <w:tcW w:w="2706" w:type="dxa"/>
          </w:tcPr>
          <w:p w14:paraId="4A901A68" w14:textId="77777777" w:rsidR="0096719C" w:rsidRPr="00AB4FDB" w:rsidRDefault="00BE27A3" w:rsidP="00EB330B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L</w:t>
            </w:r>
            <w:r w:rsidR="0096719C" w:rsidRPr="00AB4FDB">
              <w:rPr>
                <w:color w:val="000000"/>
                <w:sz w:val="22"/>
                <w:szCs w:val="22"/>
              </w:rPr>
              <w:t>iczba godzin</w:t>
            </w:r>
            <w:r w:rsidR="00EB330B" w:rsidRPr="00AB4FDB">
              <w:rPr>
                <w:color w:val="000000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4" w:type="dxa"/>
            <w:vAlign w:val="center"/>
          </w:tcPr>
          <w:p w14:paraId="1551D1AA" w14:textId="77777777" w:rsidR="0096719C" w:rsidRPr="004332FC" w:rsidRDefault="00121A45" w:rsidP="00DA525E">
            <w:pPr>
              <w:jc w:val="center"/>
              <w:rPr>
                <w:color w:val="000000"/>
                <w:sz w:val="22"/>
                <w:szCs w:val="22"/>
              </w:rPr>
            </w:pPr>
            <w:r w:rsidRPr="004332F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6" w:type="dxa"/>
            <w:vAlign w:val="center"/>
          </w:tcPr>
          <w:p w14:paraId="7EE51DFA" w14:textId="77777777" w:rsidR="0096719C" w:rsidRPr="004332FC" w:rsidRDefault="0096719C" w:rsidP="00DA52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6BBFB01" w14:textId="77777777" w:rsidR="0096719C" w:rsidRPr="004332FC" w:rsidRDefault="0096719C" w:rsidP="00DA52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14:paraId="64992084" w14:textId="77777777" w:rsidR="0096719C" w:rsidRPr="004332FC" w:rsidRDefault="008517A5" w:rsidP="00DA525E">
            <w:pPr>
              <w:jc w:val="center"/>
              <w:rPr>
                <w:color w:val="000000"/>
                <w:sz w:val="22"/>
                <w:szCs w:val="22"/>
              </w:rPr>
            </w:pPr>
            <w:r w:rsidRPr="004332F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53" w:type="dxa"/>
            <w:vAlign w:val="center"/>
          </w:tcPr>
          <w:p w14:paraId="618148E9" w14:textId="77777777" w:rsidR="0096719C" w:rsidRPr="004332FC" w:rsidRDefault="0096719C">
            <w:pPr>
              <w:rPr>
                <w:color w:val="000000"/>
                <w:sz w:val="22"/>
                <w:szCs w:val="22"/>
              </w:rPr>
            </w:pPr>
          </w:p>
        </w:tc>
      </w:tr>
      <w:tr w:rsidR="00EB330B" w:rsidRPr="00AB4FDB" w14:paraId="4EE4B3E3" w14:textId="77777777" w:rsidTr="004332FC">
        <w:trPr>
          <w:cantSplit/>
          <w:trHeight w:val="57"/>
        </w:trPr>
        <w:tc>
          <w:tcPr>
            <w:tcW w:w="2706" w:type="dxa"/>
          </w:tcPr>
          <w:p w14:paraId="4B7A5FE0" w14:textId="77777777" w:rsidR="00EB330B" w:rsidRPr="00AB4FDB" w:rsidRDefault="00EB330B" w:rsidP="00EB330B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Liczba godzin całkowitego nakładu pracy studenta (CNPS</w:t>
            </w:r>
            <w:r w:rsidR="00DA525E" w:rsidRPr="00AB4FD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14" w:type="dxa"/>
            <w:vAlign w:val="center"/>
          </w:tcPr>
          <w:p w14:paraId="30BCDFD4" w14:textId="3B677C36" w:rsidR="00EB330B" w:rsidRPr="004332FC" w:rsidRDefault="007C2FF0" w:rsidP="00DA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121A45" w:rsidRPr="004332F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56" w:type="dxa"/>
            <w:vAlign w:val="center"/>
          </w:tcPr>
          <w:p w14:paraId="58E39E7B" w14:textId="77777777" w:rsidR="00EB330B" w:rsidRPr="004332FC" w:rsidRDefault="00EB330B" w:rsidP="00DA52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F43C60D" w14:textId="77777777" w:rsidR="00EB330B" w:rsidRPr="004332FC" w:rsidRDefault="00EB330B" w:rsidP="00DA52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14:paraId="5611B3BE" w14:textId="17258906" w:rsidR="00EB330B" w:rsidRPr="004332FC" w:rsidRDefault="00D846B1" w:rsidP="00DA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121A45" w:rsidRPr="004332F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53" w:type="dxa"/>
            <w:vAlign w:val="center"/>
          </w:tcPr>
          <w:p w14:paraId="002963C2" w14:textId="77777777" w:rsidR="00EB330B" w:rsidRPr="004332FC" w:rsidRDefault="00EB330B">
            <w:pPr>
              <w:rPr>
                <w:color w:val="000000"/>
                <w:sz w:val="22"/>
                <w:szCs w:val="22"/>
              </w:rPr>
            </w:pPr>
          </w:p>
        </w:tc>
      </w:tr>
      <w:tr w:rsidR="003B2020" w:rsidRPr="00AB4FDB" w14:paraId="494C6BC3" w14:textId="77777777" w:rsidTr="004332FC">
        <w:trPr>
          <w:cantSplit/>
          <w:trHeight w:val="57"/>
        </w:trPr>
        <w:tc>
          <w:tcPr>
            <w:tcW w:w="2706" w:type="dxa"/>
          </w:tcPr>
          <w:p w14:paraId="36D5DDF7" w14:textId="77777777" w:rsidR="003B2020" w:rsidRPr="00AB4FDB" w:rsidRDefault="003B2020" w:rsidP="003B2020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14" w:type="dxa"/>
            <w:vAlign w:val="center"/>
          </w:tcPr>
          <w:p w14:paraId="45B10E11" w14:textId="1E012F85" w:rsidR="003B2020" w:rsidRPr="004332FC" w:rsidRDefault="007C2FF0" w:rsidP="003B2020">
            <w:pPr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  <w:vAlign w:val="center"/>
          </w:tcPr>
          <w:p w14:paraId="34758B00" w14:textId="77777777" w:rsidR="003B2020" w:rsidRPr="004332FC" w:rsidRDefault="003B2020" w:rsidP="003B20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1C625D43" w14:textId="77777777" w:rsidR="003B2020" w:rsidRPr="004332FC" w:rsidRDefault="003B2020" w:rsidP="003B20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04A09A27" w14:textId="77777777" w:rsidR="003B2020" w:rsidRPr="004332FC" w:rsidRDefault="008517A5" w:rsidP="008517A5">
            <w:pPr>
              <w:jc w:val="center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53" w:type="dxa"/>
            <w:vAlign w:val="center"/>
          </w:tcPr>
          <w:p w14:paraId="2046703C" w14:textId="77777777" w:rsidR="003B2020" w:rsidRPr="004332FC" w:rsidRDefault="003B2020" w:rsidP="003B2020">
            <w:pPr>
              <w:rPr>
                <w:color w:val="000000"/>
                <w:sz w:val="20"/>
                <w:szCs w:val="20"/>
              </w:rPr>
            </w:pPr>
          </w:p>
        </w:tc>
      </w:tr>
      <w:tr w:rsidR="003B2020" w:rsidRPr="00AB4FDB" w14:paraId="54CB5362" w14:textId="77777777" w:rsidTr="004332FC">
        <w:trPr>
          <w:cantSplit/>
          <w:trHeight w:val="57"/>
        </w:trPr>
        <w:tc>
          <w:tcPr>
            <w:tcW w:w="2706" w:type="dxa"/>
          </w:tcPr>
          <w:p w14:paraId="13CEFA00" w14:textId="77777777" w:rsidR="003B2020" w:rsidRPr="00AB4FDB" w:rsidRDefault="003B2020" w:rsidP="003B2020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4" w:type="dxa"/>
            <w:vAlign w:val="center"/>
          </w:tcPr>
          <w:p w14:paraId="06598388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317AE5B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E88AA82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14:paraId="4C0201B6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04087DB6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2020" w:rsidRPr="00AB4FDB" w14:paraId="309E0CA3" w14:textId="77777777" w:rsidTr="004332FC">
        <w:trPr>
          <w:cantSplit/>
          <w:trHeight w:val="57"/>
        </w:trPr>
        <w:tc>
          <w:tcPr>
            <w:tcW w:w="2706" w:type="dxa"/>
          </w:tcPr>
          <w:p w14:paraId="174AAD26" w14:textId="77777777" w:rsidR="003B2020" w:rsidRPr="00AB4FDB" w:rsidRDefault="003B2020" w:rsidP="003B2020">
            <w:pPr>
              <w:rPr>
                <w:color w:val="000000"/>
                <w:sz w:val="20"/>
                <w:szCs w:val="20"/>
              </w:rPr>
            </w:pPr>
            <w:r w:rsidRPr="00AB4FDB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14" w:type="dxa"/>
            <w:vAlign w:val="center"/>
          </w:tcPr>
          <w:p w14:paraId="26E1366A" w14:textId="77777777" w:rsidR="003B2020" w:rsidRPr="004332FC" w:rsidRDefault="00121A45" w:rsidP="003B2020">
            <w:pPr>
              <w:jc w:val="center"/>
              <w:rPr>
                <w:color w:val="000000"/>
                <w:sz w:val="22"/>
                <w:szCs w:val="22"/>
              </w:rPr>
            </w:pPr>
            <w:r w:rsidRPr="004332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56" w:type="dxa"/>
            <w:vAlign w:val="center"/>
          </w:tcPr>
          <w:p w14:paraId="28F14F69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C802CE3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14:paraId="6C46CDB7" w14:textId="77777777" w:rsidR="003B2020" w:rsidRPr="004332FC" w:rsidRDefault="00121A45" w:rsidP="003B2020">
            <w:pPr>
              <w:jc w:val="center"/>
              <w:rPr>
                <w:color w:val="000000"/>
                <w:sz w:val="22"/>
                <w:szCs w:val="22"/>
              </w:rPr>
            </w:pPr>
            <w:r w:rsidRPr="004332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53" w:type="dxa"/>
            <w:vAlign w:val="center"/>
          </w:tcPr>
          <w:p w14:paraId="734EC9BB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2020" w:rsidRPr="00AB4FDB" w14:paraId="2951EE51" w14:textId="77777777" w:rsidTr="004332FC">
        <w:trPr>
          <w:cantSplit/>
          <w:trHeight w:val="57"/>
        </w:trPr>
        <w:tc>
          <w:tcPr>
            <w:tcW w:w="2706" w:type="dxa"/>
          </w:tcPr>
          <w:p w14:paraId="3A578CE0" w14:textId="77777777" w:rsidR="003B2020" w:rsidRPr="00AB4FDB" w:rsidRDefault="003B2020" w:rsidP="003B2020">
            <w:pPr>
              <w:jc w:val="right"/>
              <w:rPr>
                <w:color w:val="000000"/>
                <w:sz w:val="20"/>
                <w:szCs w:val="20"/>
              </w:rPr>
            </w:pPr>
            <w:r w:rsidRPr="00AB4FDB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4BC4480A" w14:textId="77777777" w:rsidR="003B2020" w:rsidRPr="00AB4FDB" w:rsidRDefault="003B2020" w:rsidP="003B2020">
            <w:pPr>
              <w:jc w:val="right"/>
              <w:rPr>
                <w:color w:val="000000"/>
                <w:sz w:val="20"/>
                <w:szCs w:val="20"/>
              </w:rPr>
            </w:pPr>
            <w:r w:rsidRPr="00AB4FDB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14" w:type="dxa"/>
            <w:vAlign w:val="center"/>
          </w:tcPr>
          <w:p w14:paraId="440C793B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2D939EDB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34209E8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14:paraId="6782D4A8" w14:textId="77777777" w:rsidR="003B2020" w:rsidRPr="004332FC" w:rsidRDefault="00121A45" w:rsidP="003B2020">
            <w:pPr>
              <w:jc w:val="center"/>
              <w:rPr>
                <w:color w:val="000000"/>
                <w:sz w:val="22"/>
                <w:szCs w:val="22"/>
              </w:rPr>
            </w:pPr>
            <w:r w:rsidRPr="004332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53" w:type="dxa"/>
            <w:vAlign w:val="center"/>
          </w:tcPr>
          <w:p w14:paraId="212526E5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2020" w:rsidRPr="00AB4FDB" w14:paraId="67C17B0E" w14:textId="77777777" w:rsidTr="004332FC">
        <w:trPr>
          <w:cantSplit/>
          <w:trHeight w:val="57"/>
        </w:trPr>
        <w:tc>
          <w:tcPr>
            <w:tcW w:w="2706" w:type="dxa"/>
          </w:tcPr>
          <w:p w14:paraId="47306C12" w14:textId="65ECC7D6" w:rsidR="003B2020" w:rsidRPr="00AB4FDB" w:rsidRDefault="005C038B" w:rsidP="003B2020">
            <w:pPr>
              <w:jc w:val="right"/>
              <w:rPr>
                <w:color w:val="000000"/>
                <w:sz w:val="20"/>
                <w:szCs w:val="20"/>
              </w:rPr>
            </w:pPr>
            <w:r w:rsidRPr="005C038B"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4" w:type="dxa"/>
            <w:vAlign w:val="center"/>
          </w:tcPr>
          <w:p w14:paraId="27AED5CB" w14:textId="6725B448" w:rsidR="003B2020" w:rsidRPr="004332FC" w:rsidRDefault="00E858E2" w:rsidP="003B2020">
            <w:pPr>
              <w:jc w:val="center"/>
              <w:rPr>
                <w:color w:val="000000"/>
                <w:sz w:val="22"/>
                <w:szCs w:val="22"/>
              </w:rPr>
            </w:pPr>
            <w:r w:rsidRPr="004332FC">
              <w:rPr>
                <w:color w:val="000000"/>
                <w:sz w:val="22"/>
                <w:szCs w:val="22"/>
              </w:rPr>
              <w:t>0,</w:t>
            </w:r>
            <w:r w:rsidR="00D846B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56" w:type="dxa"/>
            <w:vAlign w:val="center"/>
          </w:tcPr>
          <w:p w14:paraId="794C8BC2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89A8877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14:paraId="2B7201CB" w14:textId="0C9E0DE4" w:rsidR="003B2020" w:rsidRPr="004332FC" w:rsidRDefault="008517A5" w:rsidP="003B2020">
            <w:pPr>
              <w:jc w:val="center"/>
              <w:rPr>
                <w:color w:val="000000"/>
                <w:sz w:val="22"/>
                <w:szCs w:val="22"/>
              </w:rPr>
            </w:pPr>
            <w:r w:rsidRPr="004332FC">
              <w:rPr>
                <w:color w:val="000000"/>
                <w:sz w:val="22"/>
                <w:szCs w:val="22"/>
              </w:rPr>
              <w:t>1</w:t>
            </w:r>
            <w:r w:rsidR="00E858E2" w:rsidRPr="004332FC">
              <w:rPr>
                <w:color w:val="000000"/>
                <w:sz w:val="22"/>
                <w:szCs w:val="22"/>
              </w:rPr>
              <w:t>,</w:t>
            </w:r>
            <w:r w:rsidR="00D846B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53" w:type="dxa"/>
            <w:vAlign w:val="center"/>
          </w:tcPr>
          <w:p w14:paraId="4FBB83F0" w14:textId="77777777" w:rsidR="003B2020" w:rsidRPr="004332FC" w:rsidRDefault="003B2020" w:rsidP="003B20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49AC55F" w14:textId="77777777" w:rsidR="0096719C" w:rsidRPr="00AB4FDB" w:rsidRDefault="0096719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AB4FDB" w14:paraId="660ABD2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AC755" w14:textId="77777777" w:rsidR="004332FC" w:rsidRDefault="00D552A5" w:rsidP="004332FC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AB4FDB">
              <w:rPr>
                <w:b/>
                <w:bCs/>
                <w:color w:val="000000"/>
                <w:sz w:val="22"/>
              </w:rPr>
              <w:t>WYMAGANIA WST</w:t>
            </w:r>
            <w:r w:rsidR="003F183E" w:rsidRPr="00AB4FDB">
              <w:rPr>
                <w:b/>
                <w:bCs/>
                <w:color w:val="000000"/>
                <w:sz w:val="22"/>
              </w:rPr>
              <w:t>Ę</w:t>
            </w:r>
            <w:r w:rsidRPr="00AB4FDB">
              <w:rPr>
                <w:b/>
                <w:bCs/>
                <w:color w:val="000000"/>
                <w:sz w:val="22"/>
              </w:rPr>
              <w:t>PNE W ZAKRESIE WIEDZY, UMIEJĘTNOŚCI I KOMPETENCJI</w:t>
            </w:r>
            <w:r w:rsidR="00A405D5" w:rsidRPr="00AB4FDB">
              <w:rPr>
                <w:b/>
                <w:bCs/>
                <w:color w:val="000000"/>
                <w:sz w:val="22"/>
              </w:rPr>
              <w:t xml:space="preserve"> SPOŁECZNYC</w:t>
            </w:r>
            <w:r w:rsidR="004332FC">
              <w:rPr>
                <w:b/>
                <w:bCs/>
                <w:color w:val="000000"/>
                <w:sz w:val="22"/>
              </w:rPr>
              <w:t>H</w:t>
            </w:r>
          </w:p>
          <w:p w14:paraId="4DB64F3D" w14:textId="7287821D" w:rsidR="005C16CA" w:rsidRPr="00E44DBC" w:rsidRDefault="004332FC" w:rsidP="004332FC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E44DBC">
              <w:rPr>
                <w:color w:val="000000"/>
                <w:sz w:val="20"/>
                <w:szCs w:val="20"/>
              </w:rPr>
              <w:t xml:space="preserve">Ukończony kurs z podstaw zarządzania </w:t>
            </w:r>
            <w:r w:rsidR="00674BA3" w:rsidRPr="00E44DBC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506C9B9" w14:textId="77777777" w:rsidR="002F79B1" w:rsidRPr="00AB4FDB" w:rsidRDefault="002F79B1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"/>
        <w:gridCol w:w="9182"/>
        <w:gridCol w:w="48"/>
      </w:tblGrid>
      <w:tr w:rsidR="009E23F5" w:rsidRPr="00AB4FDB" w14:paraId="2ACFEA45" w14:textId="77777777" w:rsidTr="00765404">
        <w:trPr>
          <w:gridAfter w:val="1"/>
          <w:wAfter w:w="48" w:type="dxa"/>
        </w:trPr>
        <w:tc>
          <w:tcPr>
            <w:tcW w:w="9210" w:type="dxa"/>
            <w:gridSpan w:val="2"/>
          </w:tcPr>
          <w:p w14:paraId="3075882A" w14:textId="77777777" w:rsidR="009E23F5" w:rsidRPr="00AB4FDB" w:rsidRDefault="009E23F5" w:rsidP="001A43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27F57173" w14:textId="7780BE71" w:rsidR="00E20F27" w:rsidRPr="00E44DBC" w:rsidRDefault="00E20F27" w:rsidP="00E20F27">
            <w:pPr>
              <w:rPr>
                <w:color w:val="000000"/>
                <w:sz w:val="20"/>
                <w:szCs w:val="20"/>
              </w:rPr>
            </w:pPr>
            <w:r w:rsidRPr="00E44DBC">
              <w:rPr>
                <w:color w:val="000000"/>
                <w:sz w:val="20"/>
                <w:szCs w:val="20"/>
              </w:rPr>
              <w:t xml:space="preserve">C1 Zdobycie wiedzy i zapoznanie studentów z problematyką działalności gospodarczej </w:t>
            </w:r>
            <w:r w:rsidR="004332FC" w:rsidRPr="00E44DBC">
              <w:rPr>
                <w:color w:val="000000"/>
                <w:sz w:val="20"/>
                <w:szCs w:val="20"/>
              </w:rPr>
              <w:t xml:space="preserve">i </w:t>
            </w:r>
            <w:r w:rsidRPr="00E44DBC">
              <w:rPr>
                <w:color w:val="000000"/>
                <w:sz w:val="20"/>
                <w:szCs w:val="20"/>
              </w:rPr>
              <w:t xml:space="preserve">funkcjonowania biznesu </w:t>
            </w:r>
          </w:p>
          <w:p w14:paraId="0E0E197A" w14:textId="7F3DE5BD" w:rsidR="008517A5" w:rsidRPr="00E44DBC" w:rsidRDefault="008517A5" w:rsidP="00D637EA">
            <w:pPr>
              <w:rPr>
                <w:color w:val="000000"/>
                <w:sz w:val="20"/>
                <w:szCs w:val="20"/>
              </w:rPr>
            </w:pPr>
            <w:r w:rsidRPr="00E44DBC">
              <w:rPr>
                <w:color w:val="000000"/>
                <w:sz w:val="20"/>
                <w:szCs w:val="20"/>
              </w:rPr>
              <w:t xml:space="preserve">C2 Zdobycie umiejętności </w:t>
            </w:r>
            <w:r w:rsidR="00A72BB4" w:rsidRPr="00E44DBC">
              <w:rPr>
                <w:color w:val="000000"/>
                <w:sz w:val="20"/>
                <w:szCs w:val="20"/>
              </w:rPr>
              <w:t xml:space="preserve">w obszarze </w:t>
            </w:r>
            <w:r w:rsidR="00E20F27" w:rsidRPr="00E44DBC">
              <w:rPr>
                <w:color w:val="000000"/>
                <w:sz w:val="20"/>
                <w:szCs w:val="20"/>
              </w:rPr>
              <w:t>planowania</w:t>
            </w:r>
            <w:r w:rsidR="00750A04" w:rsidRPr="00E44DBC">
              <w:rPr>
                <w:color w:val="000000"/>
                <w:sz w:val="20"/>
                <w:szCs w:val="20"/>
              </w:rPr>
              <w:t xml:space="preserve"> działalności gospodarczej, jak również prowadzenia </w:t>
            </w:r>
            <w:r w:rsidR="00622FC1" w:rsidRPr="00E44DBC">
              <w:rPr>
                <w:color w:val="000000"/>
                <w:sz w:val="20"/>
                <w:szCs w:val="20"/>
              </w:rPr>
              <w:t xml:space="preserve">i rozwoju </w:t>
            </w:r>
            <w:r w:rsidR="00750A04" w:rsidRPr="00E44DBC">
              <w:rPr>
                <w:color w:val="000000"/>
                <w:sz w:val="20"/>
                <w:szCs w:val="20"/>
              </w:rPr>
              <w:t>biznesu zgodnie z obowiązującym prawem.</w:t>
            </w:r>
          </w:p>
          <w:p w14:paraId="4DF428D9" w14:textId="77777777" w:rsidR="008517A5" w:rsidRPr="00AB4FDB" w:rsidRDefault="008517A5" w:rsidP="00D637EA">
            <w:pPr>
              <w:rPr>
                <w:color w:val="000000"/>
                <w:sz w:val="12"/>
                <w:szCs w:val="12"/>
              </w:rPr>
            </w:pPr>
          </w:p>
        </w:tc>
      </w:tr>
      <w:tr w:rsidR="00096178" w:rsidRPr="00AB4FDB" w14:paraId="4FBB9505" w14:textId="77777777" w:rsidTr="007654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trHeight w:val="57"/>
        </w:trPr>
        <w:tc>
          <w:tcPr>
            <w:tcW w:w="9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B1FF4" w14:textId="77777777" w:rsidR="00D552A5" w:rsidRPr="00AB4FDB" w:rsidRDefault="00C1459D" w:rsidP="00096178">
            <w:pPr>
              <w:pStyle w:val="Nagwek4"/>
              <w:keepNext w:val="0"/>
              <w:snapToGrid w:val="0"/>
              <w:ind w:left="0" w:firstLine="0"/>
              <w:rPr>
                <w:color w:val="000000"/>
              </w:rPr>
            </w:pPr>
            <w:r w:rsidRPr="00AB4FDB">
              <w:rPr>
                <w:color w:val="000000"/>
              </w:rPr>
              <w:lastRenderedPageBreak/>
              <w:t xml:space="preserve">PRZEDMIOTOWE </w:t>
            </w:r>
            <w:r w:rsidR="00D552A5" w:rsidRPr="00AB4FDB">
              <w:rPr>
                <w:color w:val="000000"/>
              </w:rPr>
              <w:t xml:space="preserve">EFEKTY </w:t>
            </w:r>
            <w:r w:rsidR="00AB33CE" w:rsidRPr="00AB4FDB">
              <w:rPr>
                <w:color w:val="000000"/>
              </w:rPr>
              <w:t>UCZ</w:t>
            </w:r>
            <w:r w:rsidR="00D552A5" w:rsidRPr="00AB4FDB">
              <w:rPr>
                <w:color w:val="000000"/>
              </w:rPr>
              <w:t>ENIA</w:t>
            </w:r>
            <w:r w:rsidR="00252DBF" w:rsidRPr="00AB4FDB">
              <w:rPr>
                <w:color w:val="000000"/>
              </w:rPr>
              <w:t xml:space="preserve"> </w:t>
            </w:r>
            <w:r w:rsidR="00AB33CE" w:rsidRPr="00AB4FDB">
              <w:rPr>
                <w:color w:val="000000"/>
              </w:rPr>
              <w:t>SIĘ</w:t>
            </w:r>
          </w:p>
          <w:p w14:paraId="13E580AD" w14:textId="77777777" w:rsidR="001E0D88" w:rsidRPr="004332FC" w:rsidRDefault="001E0D88" w:rsidP="00096178">
            <w:pPr>
              <w:tabs>
                <w:tab w:val="left" w:pos="719"/>
              </w:tabs>
              <w:rPr>
                <w:b/>
                <w:color w:val="000000"/>
                <w:sz w:val="20"/>
                <w:szCs w:val="20"/>
              </w:rPr>
            </w:pPr>
            <w:r w:rsidRPr="004332FC">
              <w:rPr>
                <w:b/>
                <w:color w:val="000000"/>
                <w:sz w:val="20"/>
                <w:szCs w:val="20"/>
              </w:rPr>
              <w:t>Z zakresu wiedzy:</w:t>
            </w:r>
          </w:p>
          <w:p w14:paraId="668626B1" w14:textId="5CECAF75" w:rsidR="00750A04" w:rsidRPr="004332FC" w:rsidRDefault="00CA1526" w:rsidP="00096178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PEU</w:t>
            </w:r>
            <w:r w:rsidR="001E0D88" w:rsidRPr="004332FC">
              <w:rPr>
                <w:color w:val="000000"/>
                <w:sz w:val="20"/>
                <w:szCs w:val="20"/>
              </w:rPr>
              <w:t>_</w:t>
            </w:r>
            <w:r w:rsidR="00750A04" w:rsidRPr="004332FC">
              <w:rPr>
                <w:color w:val="000000"/>
                <w:sz w:val="20"/>
                <w:szCs w:val="20"/>
              </w:rPr>
              <w:t xml:space="preserve"> </w:t>
            </w:r>
            <w:r w:rsidR="00096178" w:rsidRPr="004332FC">
              <w:rPr>
                <w:color w:val="000000"/>
                <w:sz w:val="20"/>
                <w:szCs w:val="20"/>
              </w:rPr>
              <w:t>W</w:t>
            </w:r>
            <w:r w:rsidR="00750A04" w:rsidRPr="004332FC">
              <w:rPr>
                <w:color w:val="000000"/>
                <w:sz w:val="20"/>
                <w:szCs w:val="20"/>
              </w:rPr>
              <w:t>01 ma uporządkowaną wiedzę z zakresu tworzenia i prowadzenia działalności gospodarczej w as</w:t>
            </w:r>
            <w:r w:rsidR="004332FC" w:rsidRPr="004332FC">
              <w:rPr>
                <w:color w:val="000000"/>
                <w:sz w:val="20"/>
                <w:szCs w:val="20"/>
              </w:rPr>
              <w:t>pek</w:t>
            </w:r>
            <w:r w:rsidR="00750A04" w:rsidRPr="004332FC">
              <w:rPr>
                <w:color w:val="000000"/>
                <w:sz w:val="20"/>
                <w:szCs w:val="20"/>
              </w:rPr>
              <w:t xml:space="preserve">cie tworzenia nowych i innowacyjnych przedsiębiorstw, </w:t>
            </w:r>
          </w:p>
          <w:p w14:paraId="438736D5" w14:textId="485BE62F" w:rsidR="00750A04" w:rsidRPr="004332FC" w:rsidRDefault="00CA1526" w:rsidP="00096178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PEU</w:t>
            </w:r>
            <w:r w:rsidR="00750A04" w:rsidRPr="004332FC">
              <w:rPr>
                <w:color w:val="000000"/>
                <w:sz w:val="20"/>
                <w:szCs w:val="20"/>
              </w:rPr>
              <w:t>_W02 charakteryzuje i zna podstawowe narzędzia</w:t>
            </w:r>
            <w:r w:rsidR="0051657D">
              <w:rPr>
                <w:color w:val="000000"/>
                <w:sz w:val="20"/>
                <w:szCs w:val="20"/>
              </w:rPr>
              <w:t>, metody i techniki</w:t>
            </w:r>
            <w:r w:rsidR="00750A04" w:rsidRPr="004332FC">
              <w:rPr>
                <w:color w:val="000000"/>
                <w:sz w:val="20"/>
                <w:szCs w:val="20"/>
              </w:rPr>
              <w:t xml:space="preserve"> wykorzystywane w procesie planowania, inicjowania, tworzenia i rozwoju biznesu,</w:t>
            </w:r>
          </w:p>
          <w:p w14:paraId="7A1D99D2" w14:textId="77777777" w:rsidR="00750A04" w:rsidRPr="004332FC" w:rsidRDefault="00750A04" w:rsidP="00096178">
            <w:pPr>
              <w:rPr>
                <w:b/>
                <w:color w:val="000000"/>
                <w:sz w:val="20"/>
                <w:szCs w:val="20"/>
              </w:rPr>
            </w:pPr>
            <w:r w:rsidRPr="004332FC">
              <w:rPr>
                <w:b/>
                <w:color w:val="000000"/>
                <w:sz w:val="20"/>
                <w:szCs w:val="20"/>
              </w:rPr>
              <w:t>Z zakresu umiejętności:</w:t>
            </w:r>
          </w:p>
          <w:p w14:paraId="5CA30CE4" w14:textId="699F7BDB" w:rsidR="00750A04" w:rsidRPr="004332FC" w:rsidRDefault="00CA1526" w:rsidP="00096178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PEU</w:t>
            </w:r>
            <w:r w:rsidR="00750A04" w:rsidRPr="004332FC">
              <w:rPr>
                <w:color w:val="000000"/>
                <w:sz w:val="20"/>
                <w:szCs w:val="20"/>
              </w:rPr>
              <w:t xml:space="preserve">_U01 </w:t>
            </w:r>
            <w:r w:rsidR="0051657D">
              <w:rPr>
                <w:color w:val="000000"/>
                <w:sz w:val="20"/>
                <w:szCs w:val="20"/>
              </w:rPr>
              <w:t>p</w:t>
            </w:r>
            <w:r w:rsidR="00750A04" w:rsidRPr="004332FC">
              <w:rPr>
                <w:color w:val="000000"/>
                <w:sz w:val="20"/>
                <w:szCs w:val="20"/>
              </w:rPr>
              <w:t xml:space="preserve">otrafi prawidłowo przygotować biznesplan, zna budowę i strukturę dokumentu,  </w:t>
            </w:r>
          </w:p>
          <w:p w14:paraId="76326D8D" w14:textId="3499BF84" w:rsidR="00750A04" w:rsidRPr="004332FC" w:rsidRDefault="00CA1526" w:rsidP="00096178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PEU</w:t>
            </w:r>
            <w:r w:rsidR="00750A04" w:rsidRPr="004332FC">
              <w:rPr>
                <w:color w:val="000000"/>
                <w:sz w:val="20"/>
                <w:szCs w:val="20"/>
              </w:rPr>
              <w:t xml:space="preserve">_U02 </w:t>
            </w:r>
            <w:r w:rsidR="0051657D">
              <w:rPr>
                <w:color w:val="000000"/>
                <w:sz w:val="20"/>
                <w:szCs w:val="20"/>
              </w:rPr>
              <w:t>u</w:t>
            </w:r>
            <w:r w:rsidR="00750A04" w:rsidRPr="004332FC">
              <w:rPr>
                <w:color w:val="000000"/>
                <w:sz w:val="20"/>
                <w:szCs w:val="20"/>
              </w:rPr>
              <w:t>mie, w praktyce, przeprowadzić kalkulacj</w:t>
            </w:r>
            <w:r w:rsidR="004332FC" w:rsidRPr="004332FC">
              <w:rPr>
                <w:color w:val="000000"/>
                <w:sz w:val="20"/>
                <w:szCs w:val="20"/>
              </w:rPr>
              <w:t>ę, analizę, planowanie, prognozowanie i optymalizację</w:t>
            </w:r>
            <w:r w:rsidR="00750A04" w:rsidRPr="004332FC">
              <w:rPr>
                <w:color w:val="000000"/>
                <w:sz w:val="20"/>
                <w:szCs w:val="20"/>
              </w:rPr>
              <w:t xml:space="preserve"> kosztów</w:t>
            </w:r>
          </w:p>
          <w:p w14:paraId="07A1BB8D" w14:textId="5646898A" w:rsidR="00750A04" w:rsidRPr="004332FC" w:rsidRDefault="00CA1526" w:rsidP="00096178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PEU</w:t>
            </w:r>
            <w:r w:rsidR="00750A04" w:rsidRPr="004332FC">
              <w:rPr>
                <w:color w:val="000000"/>
                <w:sz w:val="20"/>
                <w:szCs w:val="20"/>
              </w:rPr>
              <w:t>_U03 posiada umiejętności dostrzegania wzajemnych związków pomiędzy poszczególnymi elementami biznesplanu (organizacyjny</w:t>
            </w:r>
            <w:r w:rsidR="004332FC" w:rsidRPr="004332FC">
              <w:rPr>
                <w:color w:val="000000"/>
                <w:sz w:val="20"/>
                <w:szCs w:val="20"/>
              </w:rPr>
              <w:t>m</w:t>
            </w:r>
            <w:r w:rsidR="00750A04" w:rsidRPr="004332FC">
              <w:rPr>
                <w:color w:val="000000"/>
                <w:sz w:val="20"/>
                <w:szCs w:val="20"/>
              </w:rPr>
              <w:t>, strategiczny</w:t>
            </w:r>
            <w:r w:rsidR="004332FC" w:rsidRPr="004332FC">
              <w:rPr>
                <w:color w:val="000000"/>
                <w:sz w:val="20"/>
                <w:szCs w:val="20"/>
              </w:rPr>
              <w:t>m</w:t>
            </w:r>
            <w:r w:rsidR="00750A04" w:rsidRPr="004332FC">
              <w:rPr>
                <w:color w:val="000000"/>
                <w:sz w:val="20"/>
                <w:szCs w:val="20"/>
              </w:rPr>
              <w:t>, marketingowy</w:t>
            </w:r>
            <w:r w:rsidR="004332FC" w:rsidRPr="004332FC">
              <w:rPr>
                <w:color w:val="000000"/>
                <w:sz w:val="20"/>
                <w:szCs w:val="20"/>
              </w:rPr>
              <w:t>m</w:t>
            </w:r>
            <w:r w:rsidR="00750A04" w:rsidRPr="004332FC">
              <w:rPr>
                <w:color w:val="000000"/>
                <w:sz w:val="20"/>
                <w:szCs w:val="20"/>
              </w:rPr>
              <w:t>, finansowy</w:t>
            </w:r>
            <w:r w:rsidR="004332FC" w:rsidRPr="004332FC">
              <w:rPr>
                <w:color w:val="000000"/>
                <w:sz w:val="20"/>
                <w:szCs w:val="20"/>
              </w:rPr>
              <w:t>m</w:t>
            </w:r>
            <w:r w:rsidR="00750A04" w:rsidRPr="004332FC">
              <w:rPr>
                <w:color w:val="000000"/>
                <w:sz w:val="20"/>
                <w:szCs w:val="20"/>
              </w:rPr>
              <w:t xml:space="preserve"> i organizacyjny</w:t>
            </w:r>
            <w:r w:rsidR="004332FC" w:rsidRPr="004332FC">
              <w:rPr>
                <w:color w:val="000000"/>
                <w:sz w:val="20"/>
                <w:szCs w:val="20"/>
              </w:rPr>
              <w:t>m</w:t>
            </w:r>
            <w:r w:rsidR="00750A04" w:rsidRPr="004332FC">
              <w:rPr>
                <w:color w:val="000000"/>
                <w:sz w:val="20"/>
                <w:szCs w:val="20"/>
              </w:rPr>
              <w:t>).</w:t>
            </w:r>
            <w:r w:rsidR="00750A04" w:rsidRPr="004332FC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68EB598E" w14:textId="77777777" w:rsidR="001E0D88" w:rsidRPr="004332FC" w:rsidRDefault="001E0D88" w:rsidP="00096178">
            <w:pPr>
              <w:tabs>
                <w:tab w:val="left" w:pos="719"/>
              </w:tabs>
              <w:rPr>
                <w:b/>
                <w:color w:val="000000"/>
                <w:sz w:val="20"/>
                <w:szCs w:val="20"/>
              </w:rPr>
            </w:pPr>
            <w:r w:rsidRPr="004332FC">
              <w:rPr>
                <w:b/>
                <w:color w:val="000000"/>
                <w:sz w:val="20"/>
                <w:szCs w:val="20"/>
              </w:rPr>
              <w:t xml:space="preserve">Z zakresu </w:t>
            </w:r>
            <w:r w:rsidR="00195F9F" w:rsidRPr="004332FC">
              <w:rPr>
                <w:b/>
                <w:color w:val="000000"/>
                <w:sz w:val="20"/>
                <w:szCs w:val="20"/>
              </w:rPr>
              <w:t>kompetencji społecznych:</w:t>
            </w:r>
          </w:p>
          <w:p w14:paraId="27D78E8E" w14:textId="0AD12D19" w:rsidR="002D3459" w:rsidRPr="004332FC" w:rsidRDefault="00CA1526" w:rsidP="00096178">
            <w:pPr>
              <w:tabs>
                <w:tab w:val="left" w:pos="719"/>
              </w:tabs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PEU</w:t>
            </w:r>
            <w:r w:rsidR="00195F9F" w:rsidRPr="004332FC">
              <w:rPr>
                <w:color w:val="000000"/>
                <w:sz w:val="20"/>
                <w:szCs w:val="20"/>
              </w:rPr>
              <w:t>_K01</w:t>
            </w:r>
            <w:r w:rsidR="00033229" w:rsidRPr="004332FC">
              <w:rPr>
                <w:color w:val="000000"/>
                <w:sz w:val="20"/>
                <w:szCs w:val="20"/>
              </w:rPr>
              <w:t>ma świadomość znaczenia</w:t>
            </w:r>
            <w:r w:rsidR="002D3459" w:rsidRPr="004332FC">
              <w:rPr>
                <w:color w:val="000000"/>
                <w:sz w:val="20"/>
                <w:szCs w:val="20"/>
              </w:rPr>
              <w:t xml:space="preserve"> </w:t>
            </w:r>
            <w:r w:rsidR="00355B2A" w:rsidRPr="004332FC">
              <w:rPr>
                <w:color w:val="000000"/>
                <w:sz w:val="20"/>
                <w:szCs w:val="20"/>
              </w:rPr>
              <w:t xml:space="preserve">podmiotów sektora MŚP </w:t>
            </w:r>
            <w:r w:rsidR="002D3459" w:rsidRPr="004332FC">
              <w:rPr>
                <w:color w:val="000000"/>
                <w:sz w:val="20"/>
                <w:szCs w:val="20"/>
              </w:rPr>
              <w:t xml:space="preserve">w praktyce gospodarczej </w:t>
            </w:r>
          </w:p>
          <w:p w14:paraId="13849BA1" w14:textId="7468FDAE" w:rsidR="002D3459" w:rsidRPr="004332FC" w:rsidRDefault="00CA1526" w:rsidP="00096178">
            <w:pPr>
              <w:tabs>
                <w:tab w:val="left" w:pos="719"/>
              </w:tabs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PEU</w:t>
            </w:r>
            <w:r w:rsidR="00195F9F" w:rsidRPr="004332FC">
              <w:rPr>
                <w:color w:val="000000"/>
                <w:sz w:val="20"/>
                <w:szCs w:val="20"/>
              </w:rPr>
              <w:t>_K02</w:t>
            </w:r>
            <w:r w:rsidR="00033229" w:rsidRPr="004332FC">
              <w:rPr>
                <w:color w:val="000000"/>
                <w:sz w:val="20"/>
                <w:szCs w:val="20"/>
              </w:rPr>
              <w:t xml:space="preserve"> zdaje sobie sprawę z konieczności </w:t>
            </w:r>
            <w:r w:rsidR="002D3459" w:rsidRPr="004332FC">
              <w:rPr>
                <w:color w:val="000000"/>
                <w:sz w:val="20"/>
                <w:szCs w:val="20"/>
              </w:rPr>
              <w:t xml:space="preserve">ciągłego doskonalenia własnej wiedzy </w:t>
            </w:r>
          </w:p>
          <w:p w14:paraId="6153323F" w14:textId="6F6CB64B" w:rsidR="00033229" w:rsidRPr="00AB4FDB" w:rsidRDefault="00CA1526" w:rsidP="00096178">
            <w:pPr>
              <w:tabs>
                <w:tab w:val="left" w:pos="719"/>
              </w:tabs>
              <w:rPr>
                <w:color w:val="000000"/>
              </w:rPr>
            </w:pPr>
            <w:r w:rsidRPr="004332FC">
              <w:rPr>
                <w:color w:val="000000"/>
                <w:sz w:val="20"/>
                <w:szCs w:val="20"/>
              </w:rPr>
              <w:t>PEU</w:t>
            </w:r>
            <w:r w:rsidR="00033229" w:rsidRPr="004332FC">
              <w:rPr>
                <w:color w:val="000000"/>
                <w:sz w:val="20"/>
                <w:szCs w:val="20"/>
              </w:rPr>
              <w:t>_K0</w:t>
            </w:r>
            <w:r w:rsidR="002D3459" w:rsidRPr="004332FC">
              <w:rPr>
                <w:color w:val="000000"/>
                <w:sz w:val="20"/>
                <w:szCs w:val="20"/>
              </w:rPr>
              <w:t xml:space="preserve">3 ma świadomość zobowiązań etycznych, związanych z rolą </w:t>
            </w:r>
            <w:r w:rsidR="00546078" w:rsidRPr="004332FC">
              <w:rPr>
                <w:color w:val="000000"/>
                <w:sz w:val="20"/>
                <w:szCs w:val="20"/>
              </w:rPr>
              <w:t>przedsiębiorcy</w:t>
            </w:r>
          </w:p>
        </w:tc>
      </w:tr>
    </w:tbl>
    <w:p w14:paraId="6A50BD80" w14:textId="77777777" w:rsidR="00A405D5" w:rsidRPr="00AB4FDB" w:rsidRDefault="00A405D5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07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895"/>
        <w:gridCol w:w="1417"/>
      </w:tblGrid>
      <w:tr w:rsidR="00D552A5" w:rsidRPr="00AB4FDB" w14:paraId="52D0DAA0" w14:textId="77777777" w:rsidTr="004332FC">
        <w:trPr>
          <w:trHeight w:val="336"/>
        </w:trPr>
        <w:tc>
          <w:tcPr>
            <w:tcW w:w="9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CBCA" w14:textId="77777777" w:rsidR="00D552A5" w:rsidRPr="00AB4FDB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AB4FDB">
              <w:rPr>
                <w:b/>
                <w:bCs/>
                <w:color w:val="000000"/>
              </w:rPr>
              <w:t>TREŚCI PROGRAMOWE</w:t>
            </w:r>
          </w:p>
        </w:tc>
      </w:tr>
      <w:tr w:rsidR="00D552A5" w:rsidRPr="00AB4FDB" w14:paraId="588A10FB" w14:textId="77777777" w:rsidTr="004332FC">
        <w:trPr>
          <w:trHeight w:val="20"/>
        </w:trPr>
        <w:tc>
          <w:tcPr>
            <w:tcW w:w="7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00896" w14:textId="77777777" w:rsidR="00D552A5" w:rsidRPr="00AB4FDB" w:rsidRDefault="00D552A5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AB4FDB">
              <w:rPr>
                <w:color w:val="000000"/>
              </w:rPr>
              <w:t>Forma zajęć</w:t>
            </w:r>
            <w:r w:rsidR="00F60A81" w:rsidRPr="00AB4FDB">
              <w:rPr>
                <w:color w:val="000000"/>
              </w:rPr>
              <w:t xml:space="preserve"> </w:t>
            </w:r>
            <w:r w:rsidRPr="00AB4FDB">
              <w:rPr>
                <w:color w:val="000000"/>
              </w:rPr>
              <w:t>-</w:t>
            </w:r>
            <w:r w:rsidR="00F60A81" w:rsidRPr="00AB4FDB">
              <w:rPr>
                <w:color w:val="000000"/>
              </w:rPr>
              <w:t xml:space="preserve"> </w:t>
            </w:r>
            <w:r w:rsidR="00D81453" w:rsidRPr="00AB4FDB">
              <w:rPr>
                <w:color w:val="000000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641E0" w14:textId="77777777" w:rsidR="00D552A5" w:rsidRPr="00AB4FDB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AB4FDB">
              <w:rPr>
                <w:color w:val="000000"/>
              </w:rPr>
              <w:t>Liczba godzin</w:t>
            </w:r>
            <w:r w:rsidR="00D81453" w:rsidRPr="00AB4FDB">
              <w:rPr>
                <w:color w:val="000000"/>
              </w:rPr>
              <w:t xml:space="preserve"> </w:t>
            </w:r>
          </w:p>
        </w:tc>
      </w:tr>
      <w:tr w:rsidR="003E30DC" w:rsidRPr="00AB4FDB" w14:paraId="04767329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A4885" w14:textId="77777777" w:rsidR="003E30DC" w:rsidRPr="004332FC" w:rsidRDefault="003E30DC" w:rsidP="003E30DC">
            <w:pPr>
              <w:snapToGrid w:val="0"/>
              <w:spacing w:before="20" w:after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Wy1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5DAEB" w14:textId="5EEA396C" w:rsidR="00546078" w:rsidRPr="004332FC" w:rsidRDefault="004332FC" w:rsidP="004332FC">
            <w:pPr>
              <w:pStyle w:val="Bezodstpw"/>
              <w:ind w:firstLine="0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Zajęcia organizacyjne- omówienie warunków i zasad zaliczenia.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5D5C" w14:textId="51AD2992" w:rsidR="003E30DC" w:rsidRPr="004332FC" w:rsidRDefault="004332FC" w:rsidP="003E30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332FC" w:rsidRPr="00AB4FDB" w14:paraId="56706F4C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DBA63" w14:textId="0EA1D0B0" w:rsidR="004332FC" w:rsidRPr="004332FC" w:rsidRDefault="004332FC" w:rsidP="003E30DC">
            <w:pPr>
              <w:snapToGrid w:val="0"/>
              <w:spacing w:before="20" w:after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Wy2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45536" w14:textId="787C4287" w:rsidR="004332FC" w:rsidRPr="004332FC" w:rsidRDefault="004332FC" w:rsidP="004332FC">
            <w:pPr>
              <w:pStyle w:val="Bezodstpw"/>
              <w:ind w:firstLine="0"/>
              <w:rPr>
                <w:rStyle w:val="Uwydatnienie"/>
                <w:i w:val="0"/>
                <w:color w:val="000000"/>
                <w:sz w:val="20"/>
                <w:szCs w:val="20"/>
              </w:rPr>
            </w:pPr>
            <w:r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>Biznesplan, jako podstawa pozyskania źródeł finansowania inwestycji lub pozyskania środków na założenie innowacyjnej działalności gospodarczej w formie startup-u (czym jest biznesplan, podstawowe funkcje, struktura i części składowe biznesplanu, podstawy przygotowania dokumentacji finansowej)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5CC04" w14:textId="2130F7C8" w:rsidR="004332FC" w:rsidRPr="004332FC" w:rsidRDefault="004332FC" w:rsidP="003E30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3E30DC" w:rsidRPr="00AB4FDB" w14:paraId="259B8ACA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C8C1D" w14:textId="6F481B5D" w:rsidR="003E30DC" w:rsidRPr="004332FC" w:rsidRDefault="003E30DC" w:rsidP="003E30DC">
            <w:pPr>
              <w:snapToGrid w:val="0"/>
              <w:spacing w:before="20" w:after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Wy</w:t>
            </w:r>
            <w:r w:rsidR="004332FC" w:rsidRPr="004332FC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7482A" w14:textId="4DE3686D" w:rsidR="003E30DC" w:rsidRPr="004332FC" w:rsidRDefault="00750805" w:rsidP="004332FC">
            <w:pPr>
              <w:pStyle w:val="Bezodstpw"/>
              <w:ind w:firstLine="0"/>
              <w:rPr>
                <w:iCs/>
                <w:color w:val="000000"/>
                <w:sz w:val="20"/>
                <w:szCs w:val="20"/>
              </w:rPr>
            </w:pPr>
            <w:r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>Procedura zakładania działalności gospodarczej</w:t>
            </w:r>
            <w:r w:rsidR="004332FC"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 xml:space="preserve"> </w:t>
            </w:r>
            <w:r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>w zależności od wyboru formy organizacyjno-prawnej</w:t>
            </w:r>
            <w:r w:rsidR="004332FC"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 xml:space="preserve"> (</w:t>
            </w:r>
            <w:hyperlink w:anchor="_Toc522374504" w:history="1">
              <w:r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jednoosobowej działalności gospodarczej</w:t>
              </w:r>
            </w:hyperlink>
            <w:r w:rsidR="004332FC"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 xml:space="preserve">, </w:t>
            </w:r>
            <w:hyperlink w:anchor="_Toc522374505" w:history="1">
              <w:r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spółki cywilnej</w:t>
              </w:r>
            </w:hyperlink>
            <w:r w:rsidR="004332FC"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 xml:space="preserve">, </w:t>
            </w:r>
            <w:hyperlink w:anchor="_Toc522374506" w:history="1">
              <w:r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spółek handlowych</w:t>
              </w:r>
            </w:hyperlink>
            <w:r w:rsidR="004332FC"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 xml:space="preserve">, </w:t>
            </w:r>
            <w:hyperlink w:anchor="_Toc522374507" w:history="1">
              <w:r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spółki kapitałowej</w:t>
              </w:r>
            </w:hyperlink>
            <w:hyperlink w:anchor="_Toc522374498" w:history="1">
              <w:r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 xml:space="preserve"> </w:t>
              </w:r>
              <w:r w:rsidR="004332FC"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 xml:space="preserve">oraz </w:t>
              </w:r>
              <w:r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 xml:space="preserve">przez obcokrajowców: </w:t>
              </w:r>
              <w:r w:rsidR="004332FC"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c</w:t>
              </w:r>
              <w:r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ertyfikat rezydencji</w:t>
              </w:r>
            </w:hyperlink>
            <w:r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 xml:space="preserve"> </w:t>
            </w:r>
            <w:r w:rsidR="004332FC"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>)</w:t>
            </w:r>
            <w:r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84C7F" w14:textId="77777777" w:rsidR="003E30DC" w:rsidRPr="004332FC" w:rsidRDefault="004E7CBD" w:rsidP="003E30DC">
            <w:pPr>
              <w:jc w:val="center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2</w:t>
            </w:r>
          </w:p>
        </w:tc>
      </w:tr>
      <w:tr w:rsidR="003E30DC" w:rsidRPr="00AB4FDB" w14:paraId="65250765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3B60" w14:textId="27743A0C" w:rsidR="003E30DC" w:rsidRPr="004332FC" w:rsidRDefault="003E30DC" w:rsidP="003E30DC">
            <w:pPr>
              <w:snapToGrid w:val="0"/>
              <w:spacing w:before="20" w:after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Wy</w:t>
            </w:r>
            <w:r w:rsidR="004332FC" w:rsidRPr="004332FC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AC378" w14:textId="77777777" w:rsidR="002772A1" w:rsidRPr="004332FC" w:rsidRDefault="00E00A52" w:rsidP="004332FC">
            <w:pPr>
              <w:pStyle w:val="Bezodstpw"/>
              <w:ind w:firstLine="0"/>
              <w:rPr>
                <w:rStyle w:val="Uwydatnienie"/>
                <w:i w:val="0"/>
                <w:color w:val="000000"/>
                <w:sz w:val="20"/>
                <w:szCs w:val="20"/>
              </w:rPr>
            </w:pPr>
            <w:hyperlink w:anchor="_Toc522374511" w:history="1">
              <w:r w:rsidR="002772A1"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Koszty założenia i prowadzenia firmy oraz ulgi dla przedsiębiorców</w:t>
              </w:r>
            </w:hyperlink>
          </w:p>
          <w:p w14:paraId="644464FF" w14:textId="3C4EA7D6" w:rsidR="003E30DC" w:rsidRPr="004332FC" w:rsidRDefault="003E30DC" w:rsidP="004332FC">
            <w:pPr>
              <w:pStyle w:val="Bezodstpw"/>
              <w:ind w:left="924" w:firstLine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3684C" w14:textId="77777777" w:rsidR="003E30DC" w:rsidRPr="004332FC" w:rsidRDefault="004E7CBD" w:rsidP="003E30DC">
            <w:pPr>
              <w:jc w:val="center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2</w:t>
            </w:r>
          </w:p>
        </w:tc>
      </w:tr>
      <w:tr w:rsidR="004E7CBD" w:rsidRPr="00AB4FDB" w14:paraId="405F6954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99B16" w14:textId="3D4D7DE0" w:rsidR="004E7CBD" w:rsidRPr="004332FC" w:rsidRDefault="00B0278D" w:rsidP="003E30DC">
            <w:pPr>
              <w:snapToGrid w:val="0"/>
              <w:spacing w:before="20" w:after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Wy</w:t>
            </w:r>
            <w:r w:rsidR="004332FC" w:rsidRPr="004332FC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1D9CC" w14:textId="60E2D509" w:rsidR="004E7CBD" w:rsidRPr="004332FC" w:rsidRDefault="004E7CBD" w:rsidP="004332FC">
            <w:pPr>
              <w:pStyle w:val="Bezodstpw"/>
              <w:ind w:firstLine="0"/>
              <w:rPr>
                <w:iCs/>
                <w:color w:val="000000"/>
                <w:sz w:val="20"/>
                <w:szCs w:val="20"/>
              </w:rPr>
            </w:pPr>
            <w:r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 xml:space="preserve">Obowiązki przedsiębiorcy w stosunku do ZUS lub </w:t>
            </w:r>
            <w:hyperlink w:anchor="_Toc522374526" w:history="1">
              <w:r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KRUS w kontekście rolniczej działalności gospodarczej</w:t>
              </w:r>
              <w:r w:rsidRPr="004332FC">
                <w:rPr>
                  <w:rStyle w:val="Uwydatnienie"/>
                  <w:i w:val="0"/>
                  <w:webHidden/>
                  <w:color w:val="000000"/>
                  <w:sz w:val="20"/>
                  <w:szCs w:val="20"/>
                </w:rPr>
                <w:tab/>
              </w:r>
            </w:hyperlink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D4BBD" w14:textId="77777777" w:rsidR="004E7CBD" w:rsidRPr="004332FC" w:rsidRDefault="004E7CBD" w:rsidP="003E30DC">
            <w:pPr>
              <w:jc w:val="center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2</w:t>
            </w:r>
          </w:p>
        </w:tc>
      </w:tr>
      <w:tr w:rsidR="004E7CBD" w:rsidRPr="00AB4FDB" w14:paraId="0D2DD016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882ED" w14:textId="3BEF64E9" w:rsidR="004E7CBD" w:rsidRPr="004332FC" w:rsidRDefault="00B0278D" w:rsidP="003E30DC">
            <w:pPr>
              <w:snapToGrid w:val="0"/>
              <w:spacing w:before="20" w:after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Wy</w:t>
            </w:r>
            <w:r w:rsidR="004332FC" w:rsidRPr="004332FC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2C344" w14:textId="7034FD12" w:rsidR="004E7CBD" w:rsidRPr="004332FC" w:rsidRDefault="004E7CBD" w:rsidP="004332FC">
            <w:pPr>
              <w:pStyle w:val="Bezodstpw"/>
              <w:ind w:firstLine="0"/>
              <w:rPr>
                <w:iCs/>
                <w:color w:val="000000"/>
                <w:sz w:val="20"/>
                <w:szCs w:val="20"/>
              </w:rPr>
            </w:pPr>
            <w:r w:rsidRPr="004332FC">
              <w:rPr>
                <w:rStyle w:val="Uwydatnienie"/>
                <w:i w:val="0"/>
                <w:color w:val="000000"/>
                <w:sz w:val="20"/>
                <w:szCs w:val="20"/>
              </w:rPr>
              <w:t>Obowiązki przedsiębiorcy w stosunku do GUS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9FF23" w14:textId="77777777" w:rsidR="004E7CBD" w:rsidRPr="004332FC" w:rsidRDefault="004E7CBD" w:rsidP="003E30DC">
            <w:pPr>
              <w:jc w:val="center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2</w:t>
            </w:r>
          </w:p>
        </w:tc>
      </w:tr>
      <w:tr w:rsidR="004E7CBD" w:rsidRPr="00AB4FDB" w14:paraId="7DAFD303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4A4D3" w14:textId="380A6159" w:rsidR="004E7CBD" w:rsidRPr="004332FC" w:rsidRDefault="00B0278D" w:rsidP="003E30DC">
            <w:pPr>
              <w:snapToGrid w:val="0"/>
              <w:spacing w:before="20" w:after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Wy</w:t>
            </w:r>
            <w:r w:rsidR="004332FC" w:rsidRPr="004332FC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3FB69" w14:textId="77777777" w:rsidR="004E7CBD" w:rsidRPr="004332FC" w:rsidRDefault="00E00A52" w:rsidP="004332FC">
            <w:pPr>
              <w:pStyle w:val="Bezodstpw"/>
              <w:ind w:firstLine="0"/>
              <w:rPr>
                <w:rStyle w:val="Uwydatnienie"/>
                <w:i w:val="0"/>
                <w:color w:val="000000"/>
                <w:sz w:val="20"/>
                <w:szCs w:val="20"/>
              </w:rPr>
            </w:pPr>
            <w:hyperlink w:anchor="_Toc522374546" w:history="1">
              <w:r w:rsidR="004E7CBD" w:rsidRPr="004332FC">
                <w:rPr>
                  <w:rStyle w:val="Uwydatnienie"/>
                  <w:i w:val="0"/>
                  <w:color w:val="000000"/>
                  <w:sz w:val="20"/>
                  <w:szCs w:val="20"/>
                </w:rPr>
                <w:t>Zawieszanie oraz zamykanie działalności gospodarczej</w:t>
              </w:r>
            </w:hyperlink>
          </w:p>
          <w:p w14:paraId="675876FC" w14:textId="69FF1D34" w:rsidR="004E7CBD" w:rsidRPr="004332FC" w:rsidRDefault="004E7CBD" w:rsidP="004332FC">
            <w:pPr>
              <w:pStyle w:val="Bezodstpw"/>
              <w:ind w:left="92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97D7C" w14:textId="77777777" w:rsidR="004E7CBD" w:rsidRPr="004332FC" w:rsidRDefault="004E7CBD" w:rsidP="003E30DC">
            <w:pPr>
              <w:jc w:val="center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2</w:t>
            </w:r>
          </w:p>
        </w:tc>
      </w:tr>
      <w:tr w:rsidR="004E7CBD" w:rsidRPr="00AB4FDB" w14:paraId="720F9EED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F198B" w14:textId="5B86302D" w:rsidR="004E7CBD" w:rsidRPr="004332FC" w:rsidRDefault="00B0278D" w:rsidP="003E30DC">
            <w:pPr>
              <w:snapToGrid w:val="0"/>
              <w:spacing w:before="20" w:after="20"/>
              <w:jc w:val="center"/>
              <w:rPr>
                <w:bCs/>
                <w:color w:val="000000"/>
                <w:sz w:val="20"/>
                <w:szCs w:val="20"/>
              </w:rPr>
            </w:pPr>
            <w:r w:rsidRPr="004332FC">
              <w:rPr>
                <w:bCs/>
                <w:color w:val="000000"/>
                <w:sz w:val="20"/>
                <w:szCs w:val="20"/>
              </w:rPr>
              <w:t>Wy</w:t>
            </w:r>
            <w:r w:rsidR="004332FC" w:rsidRPr="004332FC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3C249" w14:textId="77777777" w:rsidR="004E7CBD" w:rsidRPr="004332FC" w:rsidRDefault="004E7CBD" w:rsidP="003E30DC">
            <w:pPr>
              <w:snapToGrid w:val="0"/>
              <w:spacing w:before="20" w:after="20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 xml:space="preserve">Kolokwium zaliczeniowe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14DB9" w14:textId="77777777" w:rsidR="004E7CBD" w:rsidRPr="004332FC" w:rsidRDefault="00B0278D" w:rsidP="003E30DC">
            <w:pPr>
              <w:jc w:val="center"/>
              <w:rPr>
                <w:color w:val="000000"/>
                <w:sz w:val="20"/>
                <w:szCs w:val="20"/>
              </w:rPr>
            </w:pPr>
            <w:r w:rsidRPr="004332FC">
              <w:rPr>
                <w:color w:val="000000"/>
                <w:sz w:val="20"/>
                <w:szCs w:val="20"/>
              </w:rPr>
              <w:t>2</w:t>
            </w:r>
          </w:p>
        </w:tc>
      </w:tr>
      <w:tr w:rsidR="003E30DC" w:rsidRPr="00AB4FDB" w14:paraId="0ABF4D44" w14:textId="77777777" w:rsidTr="004332F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0D971" w14:textId="77777777" w:rsidR="003E30DC" w:rsidRPr="00AB4FDB" w:rsidRDefault="003E30DC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29AE5" w14:textId="77777777" w:rsidR="003E30DC" w:rsidRPr="00E44DBC" w:rsidRDefault="003E30DC" w:rsidP="003E30DC">
            <w:pPr>
              <w:snapToGrid w:val="0"/>
              <w:spacing w:before="20" w:after="20"/>
              <w:rPr>
                <w:b/>
                <w:color w:val="000000"/>
                <w:szCs w:val="23"/>
              </w:rPr>
            </w:pPr>
            <w:r w:rsidRPr="00E44DBC">
              <w:rPr>
                <w:b/>
                <w:color w:val="000000"/>
                <w:szCs w:val="23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D0AAC" w14:textId="77777777" w:rsidR="003E30DC" w:rsidRPr="00AB4FDB" w:rsidRDefault="00B0278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14:paraId="6803E904" w14:textId="77777777" w:rsidR="00252DBF" w:rsidRPr="00AB4FDB" w:rsidRDefault="00252DBF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276"/>
      </w:tblGrid>
      <w:tr w:rsidR="00252DBF" w:rsidRPr="00AB4FDB" w14:paraId="610FFD9C" w14:textId="77777777" w:rsidTr="007C2FF0">
        <w:tc>
          <w:tcPr>
            <w:tcW w:w="7763" w:type="dxa"/>
            <w:gridSpan w:val="2"/>
          </w:tcPr>
          <w:p w14:paraId="790F2AF2" w14:textId="77777777" w:rsidR="00252DBF" w:rsidRPr="00E44DBC" w:rsidRDefault="00252DBF" w:rsidP="002D3459">
            <w:pPr>
              <w:jc w:val="center"/>
              <w:rPr>
                <w:b/>
                <w:color w:val="000000"/>
              </w:rPr>
            </w:pPr>
            <w:r w:rsidRPr="00E44DBC">
              <w:rPr>
                <w:b/>
                <w:color w:val="000000"/>
              </w:rPr>
              <w:t xml:space="preserve">Forma zajęć - </w:t>
            </w:r>
            <w:r w:rsidR="002D3459" w:rsidRPr="00E44DBC">
              <w:rPr>
                <w:b/>
                <w:color w:val="000000"/>
              </w:rPr>
              <w:t>projekt</w:t>
            </w:r>
          </w:p>
        </w:tc>
        <w:tc>
          <w:tcPr>
            <w:tcW w:w="1276" w:type="dxa"/>
          </w:tcPr>
          <w:p w14:paraId="55EF86B7" w14:textId="77777777" w:rsidR="00252DBF" w:rsidRPr="00AB4FDB" w:rsidRDefault="00252DBF">
            <w:pPr>
              <w:rPr>
                <w:b/>
                <w:color w:val="000000"/>
                <w:sz w:val="18"/>
                <w:szCs w:val="18"/>
              </w:rPr>
            </w:pPr>
            <w:r w:rsidRPr="00AB4FDB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252DBF" w:rsidRPr="00AB4FDB" w14:paraId="62D01566" w14:textId="77777777" w:rsidTr="007C2FF0">
        <w:tc>
          <w:tcPr>
            <w:tcW w:w="817" w:type="dxa"/>
          </w:tcPr>
          <w:p w14:paraId="3D812F6D" w14:textId="77777777" w:rsidR="00252DBF" w:rsidRPr="003A19DF" w:rsidRDefault="00B81F44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Pr</w:t>
            </w:r>
            <w:r w:rsidR="00252DBF" w:rsidRPr="003A19D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14:paraId="200535B3" w14:textId="7B209BFB" w:rsidR="00252DBF" w:rsidRPr="003A19DF" w:rsidRDefault="00B81F44" w:rsidP="005D2BBD">
            <w:pPr>
              <w:pStyle w:val="Default"/>
              <w:rPr>
                <w:sz w:val="20"/>
                <w:szCs w:val="20"/>
              </w:rPr>
            </w:pPr>
            <w:r w:rsidRPr="003A19DF">
              <w:rPr>
                <w:sz w:val="20"/>
                <w:szCs w:val="20"/>
              </w:rPr>
              <w:t xml:space="preserve">Prezentacja założeń dla warsztatów oraz wstępne omówienie znaczenia wiedzy na temat </w:t>
            </w:r>
            <w:r w:rsidR="005D2BBD" w:rsidRPr="003A19DF">
              <w:rPr>
                <w:sz w:val="20"/>
                <w:szCs w:val="20"/>
              </w:rPr>
              <w:t xml:space="preserve">tworzenia biznesplanu </w:t>
            </w:r>
            <w:r w:rsidR="001E53F6" w:rsidRPr="003A19DF">
              <w:rPr>
                <w:sz w:val="20"/>
                <w:szCs w:val="20"/>
              </w:rPr>
              <w:t>podział na grupy</w:t>
            </w:r>
            <w:r w:rsidR="004332FC" w:rsidRPr="003A19DF">
              <w:rPr>
                <w:sz w:val="20"/>
                <w:szCs w:val="20"/>
              </w:rPr>
              <w:t>.</w:t>
            </w:r>
            <w:r w:rsidR="001E53F6" w:rsidRPr="003A19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02E9EA59" w14:textId="77777777" w:rsidR="00252DBF" w:rsidRPr="003A19DF" w:rsidRDefault="001E53F6" w:rsidP="00EC75CD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2</w:t>
            </w:r>
          </w:p>
        </w:tc>
      </w:tr>
      <w:tr w:rsidR="00B81F44" w:rsidRPr="00AB4FDB" w14:paraId="592AE75C" w14:textId="77777777" w:rsidTr="007C2FF0">
        <w:tc>
          <w:tcPr>
            <w:tcW w:w="817" w:type="dxa"/>
          </w:tcPr>
          <w:p w14:paraId="63D1C551" w14:textId="1CD91BED" w:rsidR="00B81F44" w:rsidRPr="003A19DF" w:rsidRDefault="00B81F44" w:rsidP="00B81F44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Pr2</w:t>
            </w:r>
            <w:r w:rsidR="004332FC" w:rsidRPr="003A19DF">
              <w:rPr>
                <w:color w:val="000000"/>
                <w:sz w:val="20"/>
                <w:szCs w:val="20"/>
              </w:rPr>
              <w:t>-3</w:t>
            </w:r>
          </w:p>
        </w:tc>
        <w:tc>
          <w:tcPr>
            <w:tcW w:w="6946" w:type="dxa"/>
          </w:tcPr>
          <w:p w14:paraId="018BAE6A" w14:textId="77777777" w:rsidR="00B81F44" w:rsidRPr="003A19DF" w:rsidRDefault="00A75A5B" w:rsidP="009F131E">
            <w:pPr>
              <w:pStyle w:val="Default"/>
              <w:rPr>
                <w:iCs/>
                <w:sz w:val="20"/>
                <w:szCs w:val="20"/>
              </w:rPr>
            </w:pPr>
            <w:r w:rsidRPr="003A19DF">
              <w:rPr>
                <w:iCs/>
                <w:sz w:val="20"/>
                <w:szCs w:val="20"/>
              </w:rPr>
              <w:t xml:space="preserve">Cele założenia przedsiębiorstwa- kreacja przedsiębiorstwa </w:t>
            </w:r>
            <w:r w:rsidR="009F131E" w:rsidRPr="003A19DF">
              <w:rPr>
                <w:iCs/>
                <w:sz w:val="20"/>
                <w:szCs w:val="20"/>
              </w:rPr>
              <w:t xml:space="preserve">- </w:t>
            </w:r>
            <w:r w:rsidR="00E10BCD" w:rsidRPr="003A19DF">
              <w:rPr>
                <w:iCs/>
                <w:sz w:val="20"/>
                <w:szCs w:val="20"/>
              </w:rPr>
              <w:t>tworzenia innowacyjnych produktów i usług w oparciu o głębokie zrozumienie problemów i potrzeb ich użytkowników.</w:t>
            </w:r>
          </w:p>
        </w:tc>
        <w:tc>
          <w:tcPr>
            <w:tcW w:w="1276" w:type="dxa"/>
          </w:tcPr>
          <w:p w14:paraId="66AEC0E4" w14:textId="77777777" w:rsidR="00B81F44" w:rsidRPr="003A19DF" w:rsidRDefault="004C6D4C" w:rsidP="00B81F44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4</w:t>
            </w:r>
          </w:p>
        </w:tc>
      </w:tr>
      <w:tr w:rsidR="00B81F44" w:rsidRPr="00AB4FDB" w14:paraId="09C11E2D" w14:textId="77777777" w:rsidTr="007C2FF0">
        <w:tc>
          <w:tcPr>
            <w:tcW w:w="817" w:type="dxa"/>
          </w:tcPr>
          <w:p w14:paraId="5DFA9561" w14:textId="56F7789A" w:rsidR="00B81F44" w:rsidRPr="003A19DF" w:rsidRDefault="00B81F44" w:rsidP="00B81F44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Pr</w:t>
            </w:r>
            <w:r w:rsidR="004332FC" w:rsidRPr="003A19D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14:paraId="714185B9" w14:textId="77777777" w:rsidR="00B81F44" w:rsidRPr="003A19DF" w:rsidRDefault="000C5A89" w:rsidP="000C5A89">
            <w:pPr>
              <w:pStyle w:val="Default"/>
              <w:rPr>
                <w:iCs/>
                <w:sz w:val="20"/>
                <w:szCs w:val="20"/>
              </w:rPr>
            </w:pPr>
            <w:r w:rsidRPr="003A19DF">
              <w:rPr>
                <w:iCs/>
                <w:sz w:val="20"/>
                <w:szCs w:val="20"/>
              </w:rPr>
              <w:t xml:space="preserve">Zarządzanie personelem i zasobami </w:t>
            </w:r>
            <w:r w:rsidR="009F131E" w:rsidRPr="003A19DF">
              <w:rPr>
                <w:iCs/>
                <w:sz w:val="20"/>
                <w:szCs w:val="20"/>
              </w:rPr>
              <w:t xml:space="preserve">– kreowanie rozwoju </w:t>
            </w:r>
          </w:p>
        </w:tc>
        <w:tc>
          <w:tcPr>
            <w:tcW w:w="1276" w:type="dxa"/>
          </w:tcPr>
          <w:p w14:paraId="79B40217" w14:textId="77777777" w:rsidR="00B81F44" w:rsidRPr="003A19DF" w:rsidRDefault="00B81F44" w:rsidP="00B81F44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2</w:t>
            </w:r>
          </w:p>
        </w:tc>
      </w:tr>
      <w:tr w:rsidR="00B81F44" w:rsidRPr="00AB4FDB" w14:paraId="1C0201E1" w14:textId="77777777" w:rsidTr="007C2FF0">
        <w:tc>
          <w:tcPr>
            <w:tcW w:w="817" w:type="dxa"/>
          </w:tcPr>
          <w:p w14:paraId="50AF5487" w14:textId="4F14CFA8" w:rsidR="00B81F44" w:rsidRPr="003A19DF" w:rsidRDefault="00B81F44" w:rsidP="00B81F44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Pr</w:t>
            </w:r>
            <w:r w:rsidR="004332FC" w:rsidRPr="003A19D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14:paraId="714A9103" w14:textId="77777777" w:rsidR="00B81F44" w:rsidRPr="003A19DF" w:rsidRDefault="00B81F44" w:rsidP="009F131E">
            <w:pPr>
              <w:pStyle w:val="Default"/>
              <w:rPr>
                <w:iCs/>
                <w:sz w:val="20"/>
                <w:szCs w:val="20"/>
              </w:rPr>
            </w:pPr>
            <w:r w:rsidRPr="003A19DF">
              <w:rPr>
                <w:iCs/>
                <w:sz w:val="20"/>
                <w:szCs w:val="20"/>
              </w:rPr>
              <w:t xml:space="preserve">Podstawowe uwarunkowania zjawisk </w:t>
            </w:r>
            <w:r w:rsidR="009F131E" w:rsidRPr="003A19DF">
              <w:rPr>
                <w:iCs/>
                <w:sz w:val="20"/>
                <w:szCs w:val="20"/>
              </w:rPr>
              <w:t>r</w:t>
            </w:r>
            <w:r w:rsidR="004C6D4C" w:rsidRPr="003A19DF">
              <w:rPr>
                <w:iCs/>
                <w:sz w:val="20"/>
                <w:szCs w:val="20"/>
              </w:rPr>
              <w:t xml:space="preserve">ynek i konkurencja </w:t>
            </w:r>
          </w:p>
        </w:tc>
        <w:tc>
          <w:tcPr>
            <w:tcW w:w="1276" w:type="dxa"/>
          </w:tcPr>
          <w:p w14:paraId="54AA155A" w14:textId="77777777" w:rsidR="00B81F44" w:rsidRPr="003A19DF" w:rsidRDefault="00B81F44" w:rsidP="00B81F44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2</w:t>
            </w:r>
          </w:p>
        </w:tc>
      </w:tr>
      <w:tr w:rsidR="00B81F44" w:rsidRPr="00AB4FDB" w14:paraId="68DB9D77" w14:textId="77777777" w:rsidTr="007C2FF0">
        <w:trPr>
          <w:trHeight w:val="347"/>
        </w:trPr>
        <w:tc>
          <w:tcPr>
            <w:tcW w:w="817" w:type="dxa"/>
          </w:tcPr>
          <w:p w14:paraId="140EC299" w14:textId="636E607E" w:rsidR="00B81F44" w:rsidRPr="003A19DF" w:rsidRDefault="00B81F44" w:rsidP="00B81F44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Pr</w:t>
            </w:r>
            <w:r w:rsidR="004332FC" w:rsidRPr="003A19DF">
              <w:rPr>
                <w:color w:val="000000"/>
                <w:sz w:val="20"/>
                <w:szCs w:val="20"/>
              </w:rPr>
              <w:t>6-7</w:t>
            </w:r>
          </w:p>
        </w:tc>
        <w:tc>
          <w:tcPr>
            <w:tcW w:w="6946" w:type="dxa"/>
          </w:tcPr>
          <w:p w14:paraId="154C215B" w14:textId="77777777" w:rsidR="00B81F44" w:rsidRPr="003A19DF" w:rsidRDefault="004C6D4C" w:rsidP="000C5A89">
            <w:pPr>
              <w:pStyle w:val="Default"/>
              <w:rPr>
                <w:iCs/>
                <w:sz w:val="20"/>
                <w:szCs w:val="20"/>
              </w:rPr>
            </w:pPr>
            <w:r w:rsidRPr="003A19DF">
              <w:rPr>
                <w:iCs/>
                <w:sz w:val="20"/>
                <w:szCs w:val="20"/>
              </w:rPr>
              <w:t>Strategia marketingowa (</w:t>
            </w:r>
            <w:hyperlink r:id="rId11" w:tooltip="Jak napisać plan marketingowy?" w:history="1">
              <w:r w:rsidRPr="003A19DF">
                <w:rPr>
                  <w:iCs/>
                  <w:sz w:val="20"/>
                  <w:szCs w:val="20"/>
                </w:rPr>
                <w:t>plan marketingowy</w:t>
              </w:r>
            </w:hyperlink>
            <w:r w:rsidRPr="003A19DF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4A85542" w14:textId="77777777" w:rsidR="00B81F44" w:rsidRPr="003A19DF" w:rsidRDefault="00AE3BAE" w:rsidP="00B81F44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4</w:t>
            </w:r>
          </w:p>
        </w:tc>
      </w:tr>
      <w:tr w:rsidR="00B57D39" w:rsidRPr="00AB4FDB" w14:paraId="7BD7E9AE" w14:textId="77777777" w:rsidTr="007C2FF0">
        <w:tc>
          <w:tcPr>
            <w:tcW w:w="817" w:type="dxa"/>
          </w:tcPr>
          <w:p w14:paraId="4C34CBED" w14:textId="5A1C0606" w:rsidR="00B57D39" w:rsidRPr="003A19DF" w:rsidRDefault="00B57D39" w:rsidP="00B57D39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Pr</w:t>
            </w:r>
            <w:r w:rsidR="004332FC" w:rsidRPr="003A19D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946" w:type="dxa"/>
          </w:tcPr>
          <w:p w14:paraId="208019F1" w14:textId="77777777" w:rsidR="00B57D39" w:rsidRPr="003A19DF" w:rsidRDefault="00B57D39" w:rsidP="00B57D39">
            <w:pPr>
              <w:pStyle w:val="Default"/>
              <w:rPr>
                <w:iCs/>
                <w:sz w:val="20"/>
                <w:szCs w:val="20"/>
              </w:rPr>
            </w:pPr>
            <w:r w:rsidRPr="003A19DF">
              <w:rPr>
                <w:iCs/>
                <w:sz w:val="20"/>
                <w:szCs w:val="20"/>
              </w:rPr>
              <w:t xml:space="preserve">Przeprowadzanie analizy i dobór źródła finansowania </w:t>
            </w:r>
          </w:p>
        </w:tc>
        <w:tc>
          <w:tcPr>
            <w:tcW w:w="1276" w:type="dxa"/>
          </w:tcPr>
          <w:p w14:paraId="6D6FFA08" w14:textId="77777777" w:rsidR="00B57D39" w:rsidRPr="003A19DF" w:rsidRDefault="00A72BB4" w:rsidP="00B57D39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2</w:t>
            </w:r>
          </w:p>
        </w:tc>
      </w:tr>
      <w:tr w:rsidR="00B57D39" w:rsidRPr="00AB4FDB" w14:paraId="6EDD8F98" w14:textId="77777777" w:rsidTr="007C2FF0">
        <w:tc>
          <w:tcPr>
            <w:tcW w:w="817" w:type="dxa"/>
          </w:tcPr>
          <w:p w14:paraId="252CC441" w14:textId="1A32C586" w:rsidR="00B57D39" w:rsidRPr="003A19DF" w:rsidRDefault="00B57D39" w:rsidP="00B57D39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Pr</w:t>
            </w:r>
            <w:r w:rsidR="004332FC" w:rsidRPr="003A19D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946" w:type="dxa"/>
          </w:tcPr>
          <w:p w14:paraId="4171B7D2" w14:textId="77777777" w:rsidR="00B57D39" w:rsidRPr="003A19DF" w:rsidRDefault="00FD6EAD" w:rsidP="00D31F82">
            <w:pPr>
              <w:pStyle w:val="Default"/>
              <w:rPr>
                <w:iCs/>
                <w:sz w:val="20"/>
                <w:szCs w:val="20"/>
              </w:rPr>
            </w:pPr>
            <w:r w:rsidRPr="003A19DF">
              <w:rPr>
                <w:iCs/>
                <w:sz w:val="20"/>
                <w:szCs w:val="20"/>
              </w:rPr>
              <w:t>U</w:t>
            </w:r>
            <w:r w:rsidR="00B57D39" w:rsidRPr="003A19DF">
              <w:rPr>
                <w:iCs/>
                <w:sz w:val="20"/>
                <w:szCs w:val="20"/>
              </w:rPr>
              <w:t xml:space="preserve">względnienie założeń koncepcyjnych biznesu </w:t>
            </w:r>
          </w:p>
        </w:tc>
        <w:tc>
          <w:tcPr>
            <w:tcW w:w="1276" w:type="dxa"/>
          </w:tcPr>
          <w:p w14:paraId="42A5D4B2" w14:textId="600CAF5E" w:rsidR="00B57D39" w:rsidRPr="003A19DF" w:rsidRDefault="004332FC" w:rsidP="00B57D39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2</w:t>
            </w:r>
          </w:p>
        </w:tc>
      </w:tr>
      <w:tr w:rsidR="00B57D39" w:rsidRPr="00AB4FDB" w14:paraId="0DD251E4" w14:textId="77777777" w:rsidTr="007C2FF0">
        <w:tc>
          <w:tcPr>
            <w:tcW w:w="817" w:type="dxa"/>
          </w:tcPr>
          <w:p w14:paraId="44DABFBE" w14:textId="4EB986B1" w:rsidR="00B57D39" w:rsidRPr="003A19DF" w:rsidRDefault="00B57D39" w:rsidP="00B57D39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</w:t>
            </w:r>
            <w:r w:rsidR="004332FC" w:rsidRPr="003A19DF">
              <w:rPr>
                <w:color w:val="000000"/>
                <w:sz w:val="20"/>
                <w:szCs w:val="20"/>
              </w:rPr>
              <w:t>10-11</w:t>
            </w:r>
          </w:p>
        </w:tc>
        <w:tc>
          <w:tcPr>
            <w:tcW w:w="6946" w:type="dxa"/>
          </w:tcPr>
          <w:p w14:paraId="16FAA9E0" w14:textId="77777777" w:rsidR="00B57D39" w:rsidRPr="003A19DF" w:rsidRDefault="00B57D39" w:rsidP="00B57D39">
            <w:pPr>
              <w:pStyle w:val="Default"/>
              <w:rPr>
                <w:iCs/>
                <w:sz w:val="20"/>
                <w:szCs w:val="20"/>
              </w:rPr>
            </w:pPr>
            <w:r w:rsidRPr="003A19DF">
              <w:rPr>
                <w:iCs/>
                <w:sz w:val="20"/>
                <w:szCs w:val="20"/>
              </w:rPr>
              <w:t>Zestawienia problemowe danych finansowych -</w:t>
            </w:r>
            <w:hyperlink r:id="rId12" w:tooltip="Jak sporządzić plan finansowy?" w:history="1">
              <w:r w:rsidRPr="003A19DF">
                <w:rPr>
                  <w:iCs/>
                  <w:sz w:val="20"/>
                  <w:szCs w:val="20"/>
                </w:rPr>
                <w:t>Plan finansowy</w:t>
              </w:r>
            </w:hyperlink>
          </w:p>
        </w:tc>
        <w:tc>
          <w:tcPr>
            <w:tcW w:w="1276" w:type="dxa"/>
          </w:tcPr>
          <w:p w14:paraId="2953C5A7" w14:textId="4ECB70FB" w:rsidR="00B57D39" w:rsidRPr="003A19DF" w:rsidRDefault="004332FC" w:rsidP="00B57D39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4</w:t>
            </w:r>
          </w:p>
        </w:tc>
      </w:tr>
      <w:tr w:rsidR="00B57D39" w:rsidRPr="00AB4FDB" w14:paraId="48EB4244" w14:textId="77777777" w:rsidTr="007C2FF0">
        <w:tc>
          <w:tcPr>
            <w:tcW w:w="817" w:type="dxa"/>
          </w:tcPr>
          <w:p w14:paraId="589C5079" w14:textId="678FE492" w:rsidR="00B57D39" w:rsidRPr="003A19DF" w:rsidRDefault="00B57D39" w:rsidP="00B57D39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</w:t>
            </w:r>
            <w:r w:rsidR="004332FC" w:rsidRPr="003A19DF">
              <w:rPr>
                <w:color w:val="000000"/>
                <w:sz w:val="20"/>
                <w:szCs w:val="20"/>
              </w:rPr>
              <w:t>12-13</w:t>
            </w:r>
          </w:p>
        </w:tc>
        <w:tc>
          <w:tcPr>
            <w:tcW w:w="6946" w:type="dxa"/>
          </w:tcPr>
          <w:p w14:paraId="7FC81815" w14:textId="77777777" w:rsidR="00B57D39" w:rsidRPr="003A19DF" w:rsidRDefault="005C0BCD" w:rsidP="00F74841">
            <w:pPr>
              <w:pStyle w:val="Default"/>
              <w:rPr>
                <w:iCs/>
                <w:sz w:val="20"/>
                <w:szCs w:val="20"/>
              </w:rPr>
            </w:pPr>
            <w:r w:rsidRPr="003A19DF">
              <w:rPr>
                <w:sz w:val="20"/>
                <w:szCs w:val="20"/>
              </w:rPr>
              <w:t>Projekt zaprojektowania nowego przedsięwzięcia gospodarczego i przygotowania poszczególnych elementów biznes planu</w:t>
            </w:r>
          </w:p>
        </w:tc>
        <w:tc>
          <w:tcPr>
            <w:tcW w:w="1276" w:type="dxa"/>
          </w:tcPr>
          <w:p w14:paraId="3A50CD93" w14:textId="77777777" w:rsidR="00B57D39" w:rsidRPr="003A19DF" w:rsidRDefault="00786729" w:rsidP="00B57D39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4</w:t>
            </w:r>
          </w:p>
        </w:tc>
      </w:tr>
      <w:tr w:rsidR="00B57D39" w:rsidRPr="00AB4FDB" w14:paraId="477AB73C" w14:textId="77777777" w:rsidTr="007C2FF0">
        <w:tc>
          <w:tcPr>
            <w:tcW w:w="817" w:type="dxa"/>
          </w:tcPr>
          <w:p w14:paraId="0459F795" w14:textId="689561F8" w:rsidR="00B57D39" w:rsidRPr="003A19DF" w:rsidRDefault="00B57D39" w:rsidP="00B57D39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Pr</w:t>
            </w:r>
            <w:r w:rsidR="004332FC" w:rsidRPr="003A19DF">
              <w:rPr>
                <w:color w:val="000000"/>
                <w:sz w:val="20"/>
                <w:szCs w:val="20"/>
              </w:rPr>
              <w:t>14-15</w:t>
            </w:r>
          </w:p>
        </w:tc>
        <w:tc>
          <w:tcPr>
            <w:tcW w:w="6946" w:type="dxa"/>
          </w:tcPr>
          <w:p w14:paraId="0A7BD08B" w14:textId="5C3EA6B9" w:rsidR="00B57D39" w:rsidRPr="003A19DF" w:rsidRDefault="00B57D39" w:rsidP="00B57D39">
            <w:pPr>
              <w:pStyle w:val="Default"/>
              <w:rPr>
                <w:sz w:val="20"/>
                <w:szCs w:val="20"/>
              </w:rPr>
            </w:pPr>
            <w:r w:rsidRPr="003A19DF">
              <w:rPr>
                <w:sz w:val="20"/>
                <w:szCs w:val="20"/>
              </w:rPr>
              <w:t>Obrona projektu</w:t>
            </w:r>
            <w:r w:rsidR="004332FC" w:rsidRPr="003A19DF">
              <w:rPr>
                <w:sz w:val="20"/>
                <w:szCs w:val="20"/>
              </w:rPr>
              <w:t>. Zaliczenie.</w:t>
            </w:r>
          </w:p>
        </w:tc>
        <w:tc>
          <w:tcPr>
            <w:tcW w:w="1276" w:type="dxa"/>
          </w:tcPr>
          <w:p w14:paraId="4AFC2DED" w14:textId="77777777" w:rsidR="00B57D39" w:rsidRPr="003A19DF" w:rsidRDefault="00F74841" w:rsidP="00B57D39">
            <w:pPr>
              <w:jc w:val="center"/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4</w:t>
            </w:r>
          </w:p>
        </w:tc>
      </w:tr>
      <w:tr w:rsidR="00B57D39" w:rsidRPr="00AB4FDB" w14:paraId="4BA1961C" w14:textId="77777777" w:rsidTr="007C2FF0">
        <w:tc>
          <w:tcPr>
            <w:tcW w:w="817" w:type="dxa"/>
          </w:tcPr>
          <w:p w14:paraId="49D46657" w14:textId="77777777" w:rsidR="00B57D39" w:rsidRPr="00AB4FDB" w:rsidRDefault="00B57D39" w:rsidP="00B57D39">
            <w:pPr>
              <w:rPr>
                <w:color w:val="000000"/>
              </w:rPr>
            </w:pPr>
          </w:p>
        </w:tc>
        <w:tc>
          <w:tcPr>
            <w:tcW w:w="6946" w:type="dxa"/>
          </w:tcPr>
          <w:p w14:paraId="746706DF" w14:textId="77777777" w:rsidR="00B57D39" w:rsidRPr="00E44DBC" w:rsidRDefault="00B57D39" w:rsidP="00B57D39">
            <w:pPr>
              <w:rPr>
                <w:b/>
                <w:color w:val="000000"/>
              </w:rPr>
            </w:pPr>
            <w:r w:rsidRPr="00E44DBC">
              <w:rPr>
                <w:b/>
                <w:color w:val="000000"/>
              </w:rPr>
              <w:t>Suma godzin</w:t>
            </w:r>
          </w:p>
        </w:tc>
        <w:tc>
          <w:tcPr>
            <w:tcW w:w="1276" w:type="dxa"/>
          </w:tcPr>
          <w:p w14:paraId="2F7F8F1A" w14:textId="77777777" w:rsidR="00B57D39" w:rsidRPr="00AB4FDB" w:rsidRDefault="00DF6293" w:rsidP="00B57D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14:paraId="11089CD2" w14:textId="77777777" w:rsidR="00252DBF" w:rsidRPr="00AB4FDB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AB4FDB" w14:paraId="29B3F2C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4E64E" w14:textId="77777777" w:rsidR="009A3831" w:rsidRPr="00AB4FDB" w:rsidRDefault="00034144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AB4FDB">
              <w:rPr>
                <w:color w:val="000000"/>
              </w:rPr>
              <w:lastRenderedPageBreak/>
              <w:t xml:space="preserve">STOSOWANE </w:t>
            </w:r>
            <w:r w:rsidR="009A3831" w:rsidRPr="00AB4FDB">
              <w:rPr>
                <w:color w:val="000000"/>
              </w:rPr>
              <w:t>NARZĘDZIA DYDAKTYCZNE</w:t>
            </w:r>
          </w:p>
        </w:tc>
      </w:tr>
      <w:tr w:rsidR="009A3831" w:rsidRPr="00AB4FDB" w14:paraId="53A5D7AC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5E88D" w14:textId="66A37D38" w:rsidR="0085533D" w:rsidRPr="003A19DF" w:rsidRDefault="00DC5082" w:rsidP="0085533D">
            <w:pPr>
              <w:rPr>
                <w:color w:val="000000"/>
                <w:sz w:val="20"/>
                <w:szCs w:val="20"/>
              </w:rPr>
            </w:pPr>
            <w:r w:rsidRPr="003A19DF">
              <w:rPr>
                <w:color w:val="000000"/>
                <w:sz w:val="20"/>
                <w:szCs w:val="20"/>
              </w:rPr>
              <w:t>N</w:t>
            </w:r>
            <w:r w:rsidR="007358EE" w:rsidRPr="003A19DF">
              <w:rPr>
                <w:color w:val="000000"/>
                <w:sz w:val="20"/>
                <w:szCs w:val="20"/>
              </w:rPr>
              <w:t>1.</w:t>
            </w:r>
            <w:r w:rsidR="003A19DF" w:rsidRPr="003A19DF">
              <w:rPr>
                <w:color w:val="000000"/>
                <w:sz w:val="20"/>
                <w:szCs w:val="20"/>
              </w:rPr>
              <w:t>Wyk</w:t>
            </w:r>
            <w:r w:rsidR="003A19DF">
              <w:rPr>
                <w:color w:val="000000"/>
                <w:sz w:val="20"/>
                <w:szCs w:val="20"/>
              </w:rPr>
              <w:t>ł</w:t>
            </w:r>
            <w:r w:rsidR="003A19DF" w:rsidRPr="003A19DF">
              <w:rPr>
                <w:color w:val="000000"/>
                <w:sz w:val="20"/>
                <w:szCs w:val="20"/>
              </w:rPr>
              <w:t xml:space="preserve">ad z wykorzystaniem prezentacji </w:t>
            </w:r>
            <w:r w:rsidR="003A19DF">
              <w:rPr>
                <w:color w:val="000000"/>
                <w:sz w:val="20"/>
                <w:szCs w:val="20"/>
              </w:rPr>
              <w:t>multimedialnej</w:t>
            </w:r>
          </w:p>
          <w:p w14:paraId="016759C5" w14:textId="530C36AC" w:rsidR="00084D06" w:rsidRPr="003A19DF" w:rsidRDefault="00084D06" w:rsidP="00084D06">
            <w:pPr>
              <w:pStyle w:val="Default"/>
              <w:rPr>
                <w:sz w:val="20"/>
                <w:szCs w:val="20"/>
              </w:rPr>
            </w:pPr>
            <w:r w:rsidRPr="003A19DF">
              <w:rPr>
                <w:sz w:val="20"/>
                <w:szCs w:val="20"/>
              </w:rPr>
              <w:t xml:space="preserve">N2. </w:t>
            </w:r>
            <w:r w:rsidR="003A19DF" w:rsidRPr="003A19DF">
              <w:rPr>
                <w:sz w:val="20"/>
                <w:szCs w:val="20"/>
              </w:rPr>
              <w:t>Praca grupowa</w:t>
            </w:r>
          </w:p>
          <w:p w14:paraId="74EB8772" w14:textId="77777777" w:rsidR="00AE3BAE" w:rsidRPr="003A19DF" w:rsidRDefault="00084D06" w:rsidP="00AC61C1">
            <w:pPr>
              <w:pStyle w:val="Default"/>
              <w:rPr>
                <w:sz w:val="20"/>
                <w:szCs w:val="20"/>
              </w:rPr>
            </w:pPr>
            <w:r w:rsidRPr="003A19DF">
              <w:rPr>
                <w:sz w:val="20"/>
                <w:szCs w:val="20"/>
              </w:rPr>
              <w:t>N</w:t>
            </w:r>
            <w:r w:rsidR="00096178" w:rsidRPr="003A19DF">
              <w:rPr>
                <w:sz w:val="20"/>
                <w:szCs w:val="20"/>
              </w:rPr>
              <w:t>3</w:t>
            </w:r>
            <w:r w:rsidRPr="003A19DF">
              <w:rPr>
                <w:sz w:val="20"/>
                <w:szCs w:val="20"/>
              </w:rPr>
              <w:t xml:space="preserve">. </w:t>
            </w:r>
            <w:r w:rsidR="00AE3BAE" w:rsidRPr="003A19DF">
              <w:rPr>
                <w:sz w:val="20"/>
                <w:szCs w:val="20"/>
              </w:rPr>
              <w:t xml:space="preserve">Prezentacja pracy diagnostycznej </w:t>
            </w:r>
          </w:p>
          <w:p w14:paraId="0AB8190E" w14:textId="5C63F38D" w:rsidR="007358EE" w:rsidRPr="00AB4FDB" w:rsidRDefault="00084D06" w:rsidP="00096178">
            <w:pPr>
              <w:rPr>
                <w:color w:val="000000"/>
              </w:rPr>
            </w:pPr>
            <w:r w:rsidRPr="003A19DF">
              <w:rPr>
                <w:color w:val="000000"/>
                <w:sz w:val="20"/>
                <w:szCs w:val="20"/>
              </w:rPr>
              <w:t>N</w:t>
            </w:r>
            <w:r w:rsidR="00096178" w:rsidRPr="003A19DF">
              <w:rPr>
                <w:color w:val="000000"/>
                <w:sz w:val="20"/>
                <w:szCs w:val="20"/>
              </w:rPr>
              <w:t>4</w:t>
            </w:r>
            <w:r w:rsidRPr="003A19DF">
              <w:rPr>
                <w:color w:val="000000"/>
                <w:sz w:val="20"/>
                <w:szCs w:val="20"/>
              </w:rPr>
              <w:t>. Dyskusja efektów w trakcie prezentacji wyników pracy studenta</w:t>
            </w:r>
          </w:p>
        </w:tc>
      </w:tr>
    </w:tbl>
    <w:p w14:paraId="1C4FB40F" w14:textId="77777777" w:rsidR="00AE3BAE" w:rsidRPr="00AB4FDB" w:rsidRDefault="00AE3BAE">
      <w:pPr>
        <w:rPr>
          <w:color w:val="000000"/>
          <w:sz w:val="12"/>
          <w:szCs w:val="12"/>
        </w:rPr>
      </w:pPr>
    </w:p>
    <w:p w14:paraId="38BB5D5F" w14:textId="77777777" w:rsidR="007333C4" w:rsidRPr="00AB4FDB" w:rsidRDefault="007333C4" w:rsidP="007333C4">
      <w:pPr>
        <w:jc w:val="center"/>
        <w:rPr>
          <w:b/>
          <w:color w:val="000000"/>
          <w:sz w:val="22"/>
          <w:szCs w:val="22"/>
        </w:rPr>
      </w:pPr>
      <w:r w:rsidRPr="00AB4FDB">
        <w:rPr>
          <w:b/>
          <w:color w:val="000000"/>
          <w:sz w:val="22"/>
          <w:szCs w:val="22"/>
        </w:rPr>
        <w:t xml:space="preserve">OCENA OSIĄGNIĘCIA </w:t>
      </w:r>
      <w:r w:rsidR="00C1459D" w:rsidRPr="00AB4FDB">
        <w:rPr>
          <w:b/>
          <w:color w:val="000000"/>
          <w:sz w:val="22"/>
          <w:szCs w:val="22"/>
        </w:rPr>
        <w:t xml:space="preserve">PRZEDMIOTOWYCH </w:t>
      </w:r>
      <w:r w:rsidRPr="00AB4FDB">
        <w:rPr>
          <w:b/>
          <w:color w:val="000000"/>
          <w:sz w:val="22"/>
          <w:szCs w:val="22"/>
        </w:rPr>
        <w:t xml:space="preserve">EFEKTÓW </w:t>
      </w:r>
      <w:r w:rsidR="00AB33CE" w:rsidRPr="00AB4FDB">
        <w:rPr>
          <w:b/>
          <w:color w:val="000000"/>
          <w:sz w:val="22"/>
          <w:szCs w:val="22"/>
        </w:rPr>
        <w:t>UCZ</w:t>
      </w:r>
      <w:r w:rsidRPr="00AB4FDB">
        <w:rPr>
          <w:b/>
          <w:color w:val="000000"/>
          <w:sz w:val="22"/>
          <w:szCs w:val="22"/>
        </w:rPr>
        <w:t>ENIA</w:t>
      </w:r>
      <w:r w:rsidR="00AB33CE" w:rsidRPr="00AB4FDB">
        <w:rPr>
          <w:b/>
          <w:color w:val="000000"/>
          <w:sz w:val="22"/>
          <w:szCs w:val="22"/>
        </w:rPr>
        <w:t xml:space="preserve"> SIĘ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071"/>
        <w:gridCol w:w="4653"/>
      </w:tblGrid>
      <w:tr w:rsidR="007333C4" w:rsidRPr="00AB4FDB" w14:paraId="1767FAEC" w14:textId="77777777" w:rsidTr="00E44DBC">
        <w:tc>
          <w:tcPr>
            <w:tcW w:w="2485" w:type="dxa"/>
          </w:tcPr>
          <w:p w14:paraId="06F9C8A7" w14:textId="77777777" w:rsidR="007333C4" w:rsidRPr="00AB4FDB" w:rsidRDefault="007333C4" w:rsidP="009D49C5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Ocen</w:t>
            </w:r>
            <w:r w:rsidR="009D49C5" w:rsidRPr="00AB4FDB">
              <w:rPr>
                <w:b/>
                <w:color w:val="000000"/>
                <w:sz w:val="22"/>
                <w:szCs w:val="22"/>
              </w:rPr>
              <w:t>y</w:t>
            </w:r>
            <w:r w:rsidR="009D49C5" w:rsidRPr="00AB4FDB">
              <w:rPr>
                <w:b/>
                <w:bCs/>
                <w:color w:val="000000"/>
              </w:rPr>
              <w:t xml:space="preserve"> </w:t>
            </w:r>
            <w:r w:rsidR="009D49C5" w:rsidRPr="00AB4FDB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071" w:type="dxa"/>
          </w:tcPr>
          <w:p w14:paraId="3793588E" w14:textId="77777777" w:rsidR="007333C4" w:rsidRPr="00AB4FDB" w:rsidRDefault="007333C4" w:rsidP="00D637EA">
            <w:pPr>
              <w:jc w:val="center"/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 xml:space="preserve">Numer efektu </w:t>
            </w:r>
            <w:r w:rsidR="00AB33CE" w:rsidRPr="00AB4FDB">
              <w:rPr>
                <w:color w:val="000000"/>
                <w:sz w:val="22"/>
                <w:szCs w:val="22"/>
              </w:rPr>
              <w:t>uczenia się</w:t>
            </w:r>
          </w:p>
        </w:tc>
        <w:tc>
          <w:tcPr>
            <w:tcW w:w="4653" w:type="dxa"/>
          </w:tcPr>
          <w:p w14:paraId="2AB907AB" w14:textId="77777777" w:rsidR="007333C4" w:rsidRPr="00AB4FDB" w:rsidRDefault="007333C4" w:rsidP="00AB33CE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 xml:space="preserve">Sposób oceny osiągnięcia efektu </w:t>
            </w:r>
            <w:r w:rsidR="00AB33CE" w:rsidRPr="00AB4FDB">
              <w:rPr>
                <w:color w:val="000000"/>
                <w:sz w:val="22"/>
                <w:szCs w:val="22"/>
              </w:rPr>
              <w:t>uczenia się</w:t>
            </w:r>
          </w:p>
        </w:tc>
      </w:tr>
      <w:tr w:rsidR="003A19DF" w:rsidRPr="00AB4FDB" w14:paraId="27F7AF72" w14:textId="77777777" w:rsidTr="00E44DBC">
        <w:tc>
          <w:tcPr>
            <w:tcW w:w="2485" w:type="dxa"/>
          </w:tcPr>
          <w:p w14:paraId="0B11F45F" w14:textId="77777777" w:rsidR="003A19DF" w:rsidRPr="00AB4FDB" w:rsidRDefault="003A19DF" w:rsidP="003A19DF">
            <w:pPr>
              <w:rPr>
                <w:color w:val="000000"/>
              </w:rPr>
            </w:pPr>
            <w:r w:rsidRPr="00AB4FDB">
              <w:rPr>
                <w:color w:val="000000"/>
              </w:rPr>
              <w:t>F1</w:t>
            </w:r>
          </w:p>
        </w:tc>
        <w:tc>
          <w:tcPr>
            <w:tcW w:w="2071" w:type="dxa"/>
          </w:tcPr>
          <w:p w14:paraId="47CE9A17" w14:textId="122641FF" w:rsidR="003A19DF" w:rsidRPr="00765404" w:rsidRDefault="003A19DF" w:rsidP="003A19DF">
            <w:pPr>
              <w:rPr>
                <w:color w:val="000000"/>
                <w:sz w:val="20"/>
                <w:szCs w:val="22"/>
              </w:rPr>
            </w:pPr>
            <w:r w:rsidRPr="00E23D7B">
              <w:rPr>
                <w:sz w:val="20"/>
                <w:szCs w:val="20"/>
              </w:rPr>
              <w:t>PEU_W01; PEU_W02;</w:t>
            </w:r>
          </w:p>
        </w:tc>
        <w:tc>
          <w:tcPr>
            <w:tcW w:w="4653" w:type="dxa"/>
          </w:tcPr>
          <w:p w14:paraId="5BFA2F5B" w14:textId="42BAE58D" w:rsidR="003A19DF" w:rsidRPr="00AB4FDB" w:rsidRDefault="003A19DF" w:rsidP="003A19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</w:tr>
      <w:tr w:rsidR="003A19DF" w:rsidRPr="00AB4FDB" w14:paraId="2B88F6BC" w14:textId="77777777" w:rsidTr="00E44DBC">
        <w:tc>
          <w:tcPr>
            <w:tcW w:w="2485" w:type="dxa"/>
          </w:tcPr>
          <w:p w14:paraId="641265C7" w14:textId="77777777" w:rsidR="003A19DF" w:rsidRPr="00AB4FDB" w:rsidRDefault="003A19DF" w:rsidP="003A19DF">
            <w:pPr>
              <w:rPr>
                <w:color w:val="000000"/>
              </w:rPr>
            </w:pPr>
            <w:r w:rsidRPr="00AB4FDB">
              <w:rPr>
                <w:color w:val="000000"/>
              </w:rPr>
              <w:t>F2</w:t>
            </w:r>
          </w:p>
        </w:tc>
        <w:tc>
          <w:tcPr>
            <w:tcW w:w="2071" w:type="dxa"/>
          </w:tcPr>
          <w:p w14:paraId="60BE9CC4" w14:textId="77777777" w:rsidR="003A19DF" w:rsidRPr="00E23D7B" w:rsidRDefault="003A19DF" w:rsidP="003A19DF">
            <w:pPr>
              <w:pStyle w:val="Default"/>
              <w:rPr>
                <w:sz w:val="20"/>
                <w:szCs w:val="20"/>
              </w:rPr>
            </w:pPr>
            <w:r w:rsidRPr="00E23D7B">
              <w:rPr>
                <w:sz w:val="20"/>
                <w:szCs w:val="20"/>
              </w:rPr>
              <w:t>PEU_U01; PEU_U02;</w:t>
            </w:r>
          </w:p>
          <w:p w14:paraId="429881D2" w14:textId="0B90EFD6" w:rsidR="003A19DF" w:rsidRPr="00765404" w:rsidRDefault="003A19DF" w:rsidP="003A19DF">
            <w:pPr>
              <w:pStyle w:val="Default"/>
              <w:rPr>
                <w:sz w:val="20"/>
                <w:szCs w:val="23"/>
              </w:rPr>
            </w:pPr>
            <w:r w:rsidRPr="00E23D7B">
              <w:rPr>
                <w:sz w:val="20"/>
                <w:szCs w:val="20"/>
              </w:rPr>
              <w:t>PEU_U03</w:t>
            </w:r>
          </w:p>
        </w:tc>
        <w:tc>
          <w:tcPr>
            <w:tcW w:w="4653" w:type="dxa"/>
          </w:tcPr>
          <w:p w14:paraId="6FB91C8B" w14:textId="51EDC40C" w:rsidR="003A19DF" w:rsidRPr="00AB4FDB" w:rsidRDefault="003A19DF" w:rsidP="003A19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dyskusji problemowej</w:t>
            </w:r>
          </w:p>
        </w:tc>
      </w:tr>
      <w:tr w:rsidR="003A19DF" w:rsidRPr="00AB4FDB" w14:paraId="5CC93AFF" w14:textId="77777777" w:rsidTr="00E44DBC">
        <w:tc>
          <w:tcPr>
            <w:tcW w:w="2485" w:type="dxa"/>
          </w:tcPr>
          <w:p w14:paraId="406E560D" w14:textId="77777777" w:rsidR="003A19DF" w:rsidRPr="00AB4FDB" w:rsidRDefault="003A19DF" w:rsidP="003A19DF">
            <w:pPr>
              <w:rPr>
                <w:color w:val="000000"/>
              </w:rPr>
            </w:pPr>
            <w:r w:rsidRPr="00AB4FDB">
              <w:rPr>
                <w:color w:val="000000"/>
              </w:rPr>
              <w:t>F3</w:t>
            </w:r>
          </w:p>
        </w:tc>
        <w:tc>
          <w:tcPr>
            <w:tcW w:w="2071" w:type="dxa"/>
          </w:tcPr>
          <w:p w14:paraId="175EA22B" w14:textId="524D960B" w:rsidR="003A19DF" w:rsidRPr="00765404" w:rsidRDefault="003A19DF" w:rsidP="003A19DF">
            <w:pPr>
              <w:pStyle w:val="Default"/>
              <w:rPr>
                <w:sz w:val="20"/>
                <w:szCs w:val="23"/>
              </w:rPr>
            </w:pPr>
            <w:r w:rsidRPr="00E23D7B">
              <w:rPr>
                <w:sz w:val="20"/>
                <w:szCs w:val="20"/>
              </w:rPr>
              <w:t>PEU_U01; PEU_U02; PEU_U03</w:t>
            </w:r>
          </w:p>
        </w:tc>
        <w:tc>
          <w:tcPr>
            <w:tcW w:w="4653" w:type="dxa"/>
          </w:tcPr>
          <w:p w14:paraId="247FFAE7" w14:textId="77777777" w:rsidR="003A19DF" w:rsidRPr="00AB4FDB" w:rsidRDefault="003A19DF" w:rsidP="003A19DF">
            <w:pPr>
              <w:pStyle w:val="Default"/>
              <w:rPr>
                <w:sz w:val="22"/>
                <w:szCs w:val="22"/>
              </w:rPr>
            </w:pPr>
            <w:r w:rsidRPr="00AB4FDB">
              <w:rPr>
                <w:sz w:val="22"/>
                <w:szCs w:val="22"/>
              </w:rPr>
              <w:t>Przygotowanie pracy diagnostycznej w postaci projektu</w:t>
            </w:r>
          </w:p>
        </w:tc>
      </w:tr>
      <w:tr w:rsidR="003A19DF" w:rsidRPr="00AB4FDB" w14:paraId="16E70E9F" w14:textId="77777777" w:rsidTr="00E44DBC">
        <w:tc>
          <w:tcPr>
            <w:tcW w:w="2485" w:type="dxa"/>
          </w:tcPr>
          <w:p w14:paraId="2EE922A1" w14:textId="77777777" w:rsidR="003A19DF" w:rsidRPr="00AB4FDB" w:rsidRDefault="003A19DF" w:rsidP="003A19DF">
            <w:pPr>
              <w:rPr>
                <w:color w:val="000000"/>
              </w:rPr>
            </w:pPr>
            <w:r w:rsidRPr="00AB4FDB">
              <w:rPr>
                <w:color w:val="000000"/>
              </w:rPr>
              <w:t>F4</w:t>
            </w:r>
          </w:p>
        </w:tc>
        <w:tc>
          <w:tcPr>
            <w:tcW w:w="2071" w:type="dxa"/>
          </w:tcPr>
          <w:p w14:paraId="44260678" w14:textId="058211C5" w:rsidR="003A19DF" w:rsidRPr="00765404" w:rsidRDefault="003A19DF" w:rsidP="003A19DF">
            <w:pPr>
              <w:pStyle w:val="Default"/>
              <w:rPr>
                <w:sz w:val="20"/>
                <w:szCs w:val="23"/>
              </w:rPr>
            </w:pPr>
            <w:r w:rsidRPr="00E23D7B">
              <w:rPr>
                <w:sz w:val="20"/>
                <w:szCs w:val="20"/>
              </w:rPr>
              <w:t>PEU_U01; PEU_U02; PEU_U03; PEU_ K0; PEU_ K02; PEU_ K03</w:t>
            </w:r>
          </w:p>
        </w:tc>
        <w:tc>
          <w:tcPr>
            <w:tcW w:w="4653" w:type="dxa"/>
          </w:tcPr>
          <w:p w14:paraId="01D30157" w14:textId="77777777" w:rsidR="003A19DF" w:rsidRPr="00AB4FDB" w:rsidRDefault="003A19DF" w:rsidP="003A19DF">
            <w:pPr>
              <w:pStyle w:val="Default"/>
              <w:rPr>
                <w:sz w:val="22"/>
                <w:szCs w:val="22"/>
              </w:rPr>
            </w:pPr>
            <w:r w:rsidRPr="00AB4FDB">
              <w:rPr>
                <w:sz w:val="22"/>
                <w:szCs w:val="22"/>
              </w:rPr>
              <w:t xml:space="preserve">Obrona projektu </w:t>
            </w:r>
          </w:p>
        </w:tc>
      </w:tr>
      <w:tr w:rsidR="003A19DF" w:rsidRPr="00AB4FDB" w14:paraId="5B36AF48" w14:textId="77777777" w:rsidTr="00E44DBC">
        <w:tc>
          <w:tcPr>
            <w:tcW w:w="9209" w:type="dxa"/>
            <w:gridSpan w:val="3"/>
          </w:tcPr>
          <w:p w14:paraId="39289D17" w14:textId="111943C8" w:rsidR="003A19DF" w:rsidRPr="00AB4FDB" w:rsidRDefault="003A19DF" w:rsidP="003A19DF">
            <w:pPr>
              <w:tabs>
                <w:tab w:val="left" w:pos="4545"/>
              </w:tabs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 xml:space="preserve">P (wykład) = </w:t>
            </w:r>
            <w:r w:rsidR="00E44DBC">
              <w:rPr>
                <w:color w:val="000000"/>
                <w:sz w:val="22"/>
                <w:szCs w:val="22"/>
              </w:rPr>
              <w:t>F1</w:t>
            </w:r>
          </w:p>
          <w:p w14:paraId="661F5617" w14:textId="02EC9CA5" w:rsidR="003A19DF" w:rsidRPr="00AB4FDB" w:rsidRDefault="003A19DF" w:rsidP="003A19DF">
            <w:pPr>
              <w:tabs>
                <w:tab w:val="left" w:pos="4545"/>
              </w:tabs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 xml:space="preserve">P (projekt) = </w:t>
            </w:r>
            <w:r w:rsidR="00E44DBC" w:rsidRPr="00E23D7B">
              <w:rPr>
                <w:color w:val="000000"/>
                <w:sz w:val="20"/>
                <w:szCs w:val="20"/>
              </w:rPr>
              <w:t>0,4*F2+0,5*F3+0,1*F4</w:t>
            </w:r>
          </w:p>
        </w:tc>
      </w:tr>
    </w:tbl>
    <w:p w14:paraId="5BEF51D1" w14:textId="77777777" w:rsidR="00521761" w:rsidRPr="00AB4FDB" w:rsidRDefault="00521761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AB4FDB" w14:paraId="59FA12F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2B804" w14:textId="77777777" w:rsidR="009A3831" w:rsidRPr="00AB4FDB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765404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096178" w:rsidRPr="00AB4FDB" w14:paraId="60D4B79A" w14:textId="77777777" w:rsidTr="00096178">
        <w:trPr>
          <w:trHeight w:val="26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B5AF2B" w14:textId="77777777" w:rsidR="002B5912" w:rsidRPr="00AB4FDB" w:rsidRDefault="002B5912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AB4FDB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7A0DFBFB" w14:textId="24F896EC" w:rsidR="00452B9A" w:rsidRPr="00E045BB" w:rsidRDefault="00CC4D04" w:rsidP="00FD61A3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>[1] P</w:t>
            </w:r>
            <w:r w:rsidR="00452B9A" w:rsidRPr="00E045BB">
              <w:rPr>
                <w:sz w:val="20"/>
                <w:szCs w:val="20"/>
              </w:rPr>
              <w:t>arkitna</w:t>
            </w:r>
            <w:r w:rsidRPr="00E045BB">
              <w:rPr>
                <w:sz w:val="20"/>
                <w:szCs w:val="20"/>
              </w:rPr>
              <w:t xml:space="preserve">  A., </w:t>
            </w:r>
            <w:r w:rsidR="00452B9A" w:rsidRPr="00E045BB">
              <w:rPr>
                <w:sz w:val="20"/>
                <w:szCs w:val="20"/>
              </w:rPr>
              <w:t>Tutaj</w:t>
            </w:r>
            <w:r w:rsidRPr="00E045BB">
              <w:rPr>
                <w:sz w:val="20"/>
                <w:szCs w:val="20"/>
              </w:rPr>
              <w:t xml:space="preserve"> J.</w:t>
            </w:r>
            <w:r w:rsidR="00452B9A" w:rsidRPr="00E045BB">
              <w:rPr>
                <w:sz w:val="20"/>
                <w:szCs w:val="20"/>
              </w:rPr>
              <w:t>, </w:t>
            </w:r>
            <w:r w:rsidR="00AD04F3" w:rsidRPr="00E045BB">
              <w:rPr>
                <w:sz w:val="20"/>
                <w:szCs w:val="20"/>
              </w:rPr>
              <w:t>Urbańska</w:t>
            </w:r>
            <w:r w:rsidRPr="00E045BB">
              <w:rPr>
                <w:sz w:val="20"/>
                <w:szCs w:val="20"/>
              </w:rPr>
              <w:t xml:space="preserve"> K.</w:t>
            </w:r>
            <w:r w:rsidR="00AD04F3" w:rsidRPr="00E045BB">
              <w:rPr>
                <w:sz w:val="20"/>
                <w:szCs w:val="20"/>
              </w:rPr>
              <w:t xml:space="preserve">, </w:t>
            </w:r>
            <w:r w:rsidR="00DE5C60" w:rsidRPr="00E045BB">
              <w:rPr>
                <w:sz w:val="20"/>
                <w:szCs w:val="20"/>
              </w:rPr>
              <w:t>(2018) i (2019)</w:t>
            </w:r>
            <w:r w:rsidR="009B5103">
              <w:rPr>
                <w:sz w:val="20"/>
                <w:szCs w:val="20"/>
              </w:rPr>
              <w:t xml:space="preserve">- </w:t>
            </w:r>
            <w:r w:rsidR="00771F0E">
              <w:rPr>
                <w:sz w:val="20"/>
                <w:szCs w:val="20"/>
              </w:rPr>
              <w:t xml:space="preserve">z późniejszymi </w:t>
            </w:r>
            <w:r w:rsidR="009B5103">
              <w:rPr>
                <w:sz w:val="20"/>
                <w:szCs w:val="20"/>
              </w:rPr>
              <w:t xml:space="preserve"> aktualizacjami</w:t>
            </w:r>
            <w:r w:rsidR="00F476CB">
              <w:rPr>
                <w:sz w:val="20"/>
                <w:szCs w:val="20"/>
              </w:rPr>
              <w:t>,</w:t>
            </w:r>
            <w:r w:rsidR="009B5103">
              <w:rPr>
                <w:sz w:val="20"/>
                <w:szCs w:val="20"/>
              </w:rPr>
              <w:t xml:space="preserve"> </w:t>
            </w:r>
            <w:r w:rsidR="00DE5C60" w:rsidRPr="00E045BB">
              <w:rPr>
                <w:sz w:val="20"/>
                <w:szCs w:val="20"/>
              </w:rPr>
              <w:t xml:space="preserve"> </w:t>
            </w:r>
            <w:r w:rsidR="00AD04F3" w:rsidRPr="00E045BB">
              <w:rPr>
                <w:sz w:val="20"/>
                <w:szCs w:val="20"/>
              </w:rPr>
              <w:t xml:space="preserve">Jak założyć i prowadzić działalność gospodarczą, cz.1 i 2, </w:t>
            </w:r>
            <w:hyperlink r:id="rId13" w:history="1">
              <w:r w:rsidR="009B5103" w:rsidRPr="00975ADC">
                <w:rPr>
                  <w:rStyle w:val="Hipercze"/>
                  <w:sz w:val="20"/>
                  <w:szCs w:val="20"/>
                </w:rPr>
                <w:t>http://um.swidnica.pl/media/PAULA%20STRONA/poradnik_dzialanosc_w_PL_pl.pdf-</w:t>
              </w:r>
            </w:hyperlink>
            <w:r w:rsidR="009B5103">
              <w:rPr>
                <w:sz w:val="20"/>
                <w:szCs w:val="20"/>
              </w:rPr>
              <w:t xml:space="preserve"> </w:t>
            </w:r>
          </w:p>
          <w:p w14:paraId="755D38A7" w14:textId="2B7C9D75" w:rsidR="000F7211" w:rsidRPr="000F7211" w:rsidRDefault="00FD61A3" w:rsidP="000F7211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 xml:space="preserve">[2] </w:t>
            </w:r>
            <w:r w:rsidR="000F7211">
              <w:rPr>
                <w:sz w:val="20"/>
                <w:szCs w:val="20"/>
              </w:rPr>
              <w:t>Żyro  Z. ,</w:t>
            </w:r>
            <w:r w:rsidR="000F7211" w:rsidRPr="000F7211">
              <w:rPr>
                <w:sz w:val="20"/>
                <w:szCs w:val="20"/>
              </w:rPr>
              <w:t>J</w:t>
            </w:r>
            <w:r w:rsidR="000F7211">
              <w:rPr>
                <w:sz w:val="20"/>
                <w:szCs w:val="20"/>
              </w:rPr>
              <w:t xml:space="preserve">ak </w:t>
            </w:r>
            <w:r w:rsidR="009B5103">
              <w:rPr>
                <w:sz w:val="20"/>
                <w:szCs w:val="20"/>
              </w:rPr>
              <w:t>założyć</w:t>
            </w:r>
            <w:r w:rsidR="000F7211">
              <w:rPr>
                <w:sz w:val="20"/>
                <w:szCs w:val="20"/>
              </w:rPr>
              <w:t xml:space="preserve"> i </w:t>
            </w:r>
            <w:r w:rsidR="009B5103">
              <w:rPr>
                <w:sz w:val="20"/>
                <w:szCs w:val="20"/>
              </w:rPr>
              <w:t>prowadzić</w:t>
            </w:r>
            <w:r w:rsidR="000F7211">
              <w:rPr>
                <w:sz w:val="20"/>
                <w:szCs w:val="20"/>
              </w:rPr>
              <w:t xml:space="preserve"> własna firmę</w:t>
            </w:r>
            <w:r w:rsidR="009B5103">
              <w:rPr>
                <w:sz w:val="20"/>
                <w:szCs w:val="20"/>
              </w:rPr>
              <w:t xml:space="preserve"> (2022), </w:t>
            </w:r>
            <w:r w:rsidR="00771F0E">
              <w:rPr>
                <w:sz w:val="20"/>
                <w:szCs w:val="20"/>
              </w:rPr>
              <w:t xml:space="preserve">Jak założyć i poprowadzić </w:t>
            </w:r>
            <w:r w:rsidR="009B5103">
              <w:rPr>
                <w:sz w:val="20"/>
                <w:szCs w:val="20"/>
              </w:rPr>
              <w:t xml:space="preserve"> </w:t>
            </w:r>
            <w:r w:rsidR="00771F0E">
              <w:rPr>
                <w:sz w:val="20"/>
                <w:szCs w:val="20"/>
              </w:rPr>
              <w:t>własną firmę, (</w:t>
            </w:r>
            <w:r w:rsidR="000F7211" w:rsidRPr="000F7211">
              <w:rPr>
                <w:sz w:val="20"/>
                <w:szCs w:val="20"/>
              </w:rPr>
              <w:t>2022</w:t>
            </w:r>
            <w:r w:rsidR="00771F0E">
              <w:rPr>
                <w:sz w:val="20"/>
                <w:szCs w:val="20"/>
              </w:rPr>
              <w:t>), Wydawnictwo SIGMA</w:t>
            </w:r>
            <w:r w:rsidR="00F12DDE">
              <w:rPr>
                <w:sz w:val="20"/>
                <w:szCs w:val="20"/>
              </w:rPr>
              <w:t>, Skierniewice</w:t>
            </w:r>
          </w:p>
          <w:p w14:paraId="7E167118" w14:textId="77777777" w:rsidR="00CB0B3B" w:rsidRPr="00E045BB" w:rsidRDefault="00FD61A3" w:rsidP="00CB0B3B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 xml:space="preserve">[3] </w:t>
            </w:r>
            <w:r w:rsidR="00BB6CEE" w:rsidRPr="00E045BB">
              <w:rPr>
                <w:sz w:val="20"/>
                <w:szCs w:val="20"/>
              </w:rPr>
              <w:t>Tokarski, A., Wójcik, M., Tokarski, M</w:t>
            </w:r>
            <w:r w:rsidR="0059269D" w:rsidRPr="00E045BB">
              <w:rPr>
                <w:sz w:val="20"/>
                <w:szCs w:val="20"/>
              </w:rPr>
              <w:t>., (</w:t>
            </w:r>
            <w:r w:rsidR="00BB6CEE" w:rsidRPr="00E045BB">
              <w:rPr>
                <w:sz w:val="20"/>
                <w:szCs w:val="20"/>
              </w:rPr>
              <w:t>2017). Jak solidnie przygotować profesjonalny biznesplan (Wyd. 4. zm. i rozszerz. ed.). Warszawa: Wydawca CeDeWu.</w:t>
            </w:r>
            <w:r w:rsidR="00CB0B3B">
              <w:rPr>
                <w:sz w:val="20"/>
                <w:szCs w:val="20"/>
              </w:rPr>
              <w:t xml:space="preserve">, </w:t>
            </w:r>
            <w:r w:rsidR="00CB0B3B" w:rsidRPr="000013D6">
              <w:rPr>
                <w:sz w:val="20"/>
                <w:szCs w:val="20"/>
              </w:rPr>
              <w:t>Warszawa</w:t>
            </w:r>
          </w:p>
          <w:p w14:paraId="2773DE6B" w14:textId="77777777" w:rsidR="002B5912" w:rsidRPr="00AB4FDB" w:rsidRDefault="002B5912" w:rsidP="002B5912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AB4FDB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44FA7221" w14:textId="77777777" w:rsidR="00CB0B3B" w:rsidRPr="00E045BB" w:rsidRDefault="00FD61A3" w:rsidP="00CB0B3B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>[1]</w:t>
            </w:r>
            <w:r w:rsidR="00D9618B" w:rsidRPr="00D9618B">
              <w:rPr>
                <w:sz w:val="20"/>
                <w:szCs w:val="20"/>
              </w:rPr>
              <w:t xml:space="preserve"> </w:t>
            </w:r>
            <w:hyperlink r:id="rId14" w:history="1">
              <w:r w:rsidR="00D9618B" w:rsidRPr="00D9618B">
                <w:rPr>
                  <w:sz w:val="20"/>
                  <w:szCs w:val="20"/>
                </w:rPr>
                <w:t xml:space="preserve"> </w:t>
              </w:r>
              <w:hyperlink r:id="rId15" w:history="1">
                <w:r w:rsidR="00831C28" w:rsidRPr="00D9618B">
                  <w:rPr>
                    <w:sz w:val="20"/>
                    <w:szCs w:val="20"/>
                  </w:rPr>
                  <w:t>Sokół</w:t>
                </w:r>
              </w:hyperlink>
              <w:r w:rsidR="00831C28">
                <w:rPr>
                  <w:sz w:val="20"/>
                  <w:szCs w:val="20"/>
                </w:rPr>
                <w:t xml:space="preserve"> A., </w:t>
              </w:r>
              <w:r w:rsidR="00831C28" w:rsidRPr="00E045BB">
                <w:rPr>
                  <w:sz w:val="20"/>
                  <w:szCs w:val="20"/>
                </w:rPr>
                <w:t xml:space="preserve"> </w:t>
              </w:r>
              <w:r w:rsidR="00D9618B" w:rsidRPr="00D9618B">
                <w:rPr>
                  <w:sz w:val="20"/>
                  <w:szCs w:val="20"/>
                </w:rPr>
                <w:t>Mućko</w:t>
              </w:r>
            </w:hyperlink>
            <w:r w:rsidR="00D9618B">
              <w:rPr>
                <w:sz w:val="20"/>
                <w:szCs w:val="20"/>
              </w:rPr>
              <w:t xml:space="preserve"> P., </w:t>
            </w:r>
            <w:r w:rsidR="00D9618B" w:rsidRPr="00D9618B">
              <w:rPr>
                <w:sz w:val="20"/>
                <w:szCs w:val="20"/>
              </w:rPr>
              <w:t>Jak założyć i prowadzić własną firmę</w:t>
            </w:r>
            <w:r w:rsidR="00D9618B">
              <w:rPr>
                <w:sz w:val="20"/>
                <w:szCs w:val="20"/>
              </w:rPr>
              <w:t>.</w:t>
            </w:r>
            <w:r w:rsidR="00D9618B" w:rsidRPr="00D9618B">
              <w:rPr>
                <w:sz w:val="20"/>
                <w:szCs w:val="20"/>
              </w:rPr>
              <w:t xml:space="preserve"> Praktyczny poradnik z przykładami</w:t>
            </w:r>
            <w:r w:rsidR="00D9618B">
              <w:rPr>
                <w:sz w:val="20"/>
                <w:szCs w:val="20"/>
              </w:rPr>
              <w:t>,</w:t>
            </w:r>
            <w:r w:rsidR="0004003D">
              <w:rPr>
                <w:sz w:val="20"/>
                <w:szCs w:val="20"/>
              </w:rPr>
              <w:t xml:space="preserve"> (2020), CeDeWu</w:t>
            </w:r>
            <w:r w:rsidR="00CB0B3B">
              <w:rPr>
                <w:sz w:val="20"/>
                <w:szCs w:val="20"/>
              </w:rPr>
              <w:t xml:space="preserve">, </w:t>
            </w:r>
            <w:r w:rsidR="00CB0B3B" w:rsidRPr="000013D6">
              <w:rPr>
                <w:sz w:val="20"/>
                <w:szCs w:val="20"/>
              </w:rPr>
              <w:t>Warszawa</w:t>
            </w:r>
          </w:p>
          <w:p w14:paraId="770F6BB3" w14:textId="55BB5B04" w:rsidR="00831C28" w:rsidRPr="00C65670" w:rsidRDefault="00FD61A3" w:rsidP="00C65670">
            <w:pPr>
              <w:pStyle w:val="Default"/>
              <w:rPr>
                <w:sz w:val="20"/>
                <w:szCs w:val="20"/>
              </w:rPr>
            </w:pPr>
            <w:r w:rsidRPr="00E045BB">
              <w:rPr>
                <w:sz w:val="20"/>
                <w:szCs w:val="20"/>
              </w:rPr>
              <w:t>[2]</w:t>
            </w:r>
            <w:r w:rsidR="00831C28" w:rsidRPr="009B7A52">
              <w:rPr>
                <w:sz w:val="20"/>
                <w:szCs w:val="20"/>
              </w:rPr>
              <w:t xml:space="preserve"> Blajer M.,  Warska T</w:t>
            </w:r>
            <w:r w:rsidR="009B7A52" w:rsidRPr="009B7A52">
              <w:rPr>
                <w:sz w:val="20"/>
                <w:szCs w:val="20"/>
              </w:rPr>
              <w:t>.,</w:t>
            </w:r>
            <w:r w:rsidR="00831C28" w:rsidRPr="009B7A52">
              <w:rPr>
                <w:sz w:val="20"/>
                <w:szCs w:val="20"/>
              </w:rPr>
              <w:t xml:space="preserve"> Księgowość małej firmy w praktyce. Księga przychodów i rozchodów</w:t>
            </w:r>
            <w:r w:rsidR="009B7A52">
              <w:rPr>
                <w:sz w:val="20"/>
                <w:szCs w:val="20"/>
              </w:rPr>
              <w:t xml:space="preserve">, </w:t>
            </w:r>
            <w:r w:rsidR="000013D6">
              <w:rPr>
                <w:sz w:val="20"/>
                <w:szCs w:val="20"/>
              </w:rPr>
              <w:t>(</w:t>
            </w:r>
            <w:r w:rsidR="009B7A52">
              <w:rPr>
                <w:sz w:val="20"/>
                <w:szCs w:val="20"/>
              </w:rPr>
              <w:t>2021</w:t>
            </w:r>
            <w:r w:rsidR="000013D6">
              <w:rPr>
                <w:sz w:val="20"/>
                <w:szCs w:val="20"/>
              </w:rPr>
              <w:t>)</w:t>
            </w:r>
            <w:r w:rsidR="00F12DDE">
              <w:rPr>
                <w:sz w:val="20"/>
                <w:szCs w:val="20"/>
              </w:rPr>
              <w:t>,</w:t>
            </w:r>
            <w:r w:rsidR="00831C28" w:rsidRPr="00C65670">
              <w:rPr>
                <w:sz w:val="20"/>
                <w:szCs w:val="20"/>
              </w:rPr>
              <w:t xml:space="preserve"> </w:t>
            </w:r>
            <w:r w:rsidR="00C65670" w:rsidRPr="00C65670">
              <w:rPr>
                <w:sz w:val="20"/>
                <w:szCs w:val="20"/>
              </w:rPr>
              <w:t>W</w:t>
            </w:r>
            <w:r w:rsidR="00831C28" w:rsidRPr="00C65670">
              <w:rPr>
                <w:sz w:val="20"/>
                <w:szCs w:val="20"/>
              </w:rPr>
              <w:t>ydawnictwo: Novae Res</w:t>
            </w:r>
            <w:r w:rsidR="00CB0B3B">
              <w:rPr>
                <w:sz w:val="20"/>
                <w:szCs w:val="20"/>
              </w:rPr>
              <w:t>, Gdynia</w:t>
            </w:r>
          </w:p>
          <w:p w14:paraId="0476E8FC" w14:textId="2B19C24F" w:rsidR="002B5912" w:rsidRPr="00AB4FDB" w:rsidRDefault="00FD61A3" w:rsidP="006706B0">
            <w:pPr>
              <w:pStyle w:val="Default"/>
            </w:pPr>
            <w:r w:rsidRPr="00E045BB">
              <w:rPr>
                <w:sz w:val="20"/>
                <w:szCs w:val="20"/>
              </w:rPr>
              <w:t>[3]</w:t>
            </w:r>
            <w:r w:rsidR="000013D6" w:rsidRPr="000013D6">
              <w:rPr>
                <w:sz w:val="20"/>
                <w:szCs w:val="20"/>
              </w:rPr>
              <w:t xml:space="preserve"> Tokarski A., Tokarski M., Wójcik J., </w:t>
            </w:r>
            <w:r w:rsidR="000013D6">
              <w:rPr>
                <w:sz w:val="20"/>
                <w:szCs w:val="20"/>
              </w:rPr>
              <w:t>(</w:t>
            </w:r>
            <w:r w:rsidR="000013D6" w:rsidRPr="000013D6">
              <w:rPr>
                <w:sz w:val="20"/>
                <w:szCs w:val="20"/>
              </w:rPr>
              <w:t>2019</w:t>
            </w:r>
            <w:r w:rsidR="000013D6">
              <w:rPr>
                <w:sz w:val="20"/>
                <w:szCs w:val="20"/>
              </w:rPr>
              <w:t>)</w:t>
            </w:r>
            <w:r w:rsidR="000013D6" w:rsidRPr="000013D6">
              <w:rPr>
                <w:sz w:val="20"/>
                <w:szCs w:val="20"/>
              </w:rPr>
              <w:t>: Biznes plan po polsku. CeDeWu, Warszawa</w:t>
            </w:r>
          </w:p>
        </w:tc>
      </w:tr>
      <w:tr w:rsidR="009A3831" w:rsidRPr="00AB4FDB" w14:paraId="6C25036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487A7" w14:textId="77777777" w:rsidR="009A3831" w:rsidRPr="00AB4FDB" w:rsidRDefault="00C84573">
            <w:pPr>
              <w:snapToGrid w:val="0"/>
              <w:rPr>
                <w:b/>
                <w:bCs/>
                <w:color w:val="000000"/>
              </w:rPr>
            </w:pPr>
            <w:r w:rsidRPr="00AB4FDB">
              <w:rPr>
                <w:b/>
                <w:bCs/>
                <w:color w:val="000000"/>
              </w:rPr>
              <w:t xml:space="preserve">OPIEKUN </w:t>
            </w:r>
            <w:r w:rsidR="009A3831" w:rsidRPr="00AB4FDB">
              <w:rPr>
                <w:b/>
                <w:bCs/>
                <w:color w:val="000000"/>
              </w:rPr>
              <w:t>PRZEDMIOT</w:t>
            </w:r>
            <w:r w:rsidRPr="00AB4FDB">
              <w:rPr>
                <w:b/>
                <w:bCs/>
                <w:color w:val="000000"/>
              </w:rPr>
              <w:t>U</w:t>
            </w:r>
            <w:r w:rsidR="009A3831" w:rsidRPr="00AB4FDB">
              <w:rPr>
                <w:b/>
                <w:bCs/>
                <w:color w:val="000000"/>
              </w:rPr>
              <w:t xml:space="preserve"> (IMIĘ, NAZWISKO, ADRES E-MAIL)</w:t>
            </w:r>
          </w:p>
        </w:tc>
      </w:tr>
      <w:tr w:rsidR="009A3831" w:rsidRPr="00AB4FDB" w14:paraId="2A6C632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0A2A4" w14:textId="5E1501EA" w:rsidR="009A3831" w:rsidRPr="007C2FF0" w:rsidRDefault="002B26EC" w:rsidP="003A19DF">
            <w:pPr>
              <w:snapToGrid w:val="0"/>
              <w:rPr>
                <w:bCs/>
                <w:color w:val="000000"/>
              </w:rPr>
            </w:pPr>
            <w:r w:rsidRPr="007C2FF0">
              <w:rPr>
                <w:bCs/>
                <w:color w:val="000000"/>
              </w:rPr>
              <w:t>Dr inż. Agnieszka Parkitna</w:t>
            </w:r>
            <w:r w:rsidR="003A19DF" w:rsidRPr="007C2FF0">
              <w:rPr>
                <w:bCs/>
                <w:color w:val="000000"/>
              </w:rPr>
              <w:t xml:space="preserve">; </w:t>
            </w:r>
            <w:hyperlink r:id="rId16" w:history="1">
              <w:r w:rsidR="00E44DBC" w:rsidRPr="007C2FF0">
                <w:rPr>
                  <w:rStyle w:val="Hipercze"/>
                </w:rPr>
                <w:t>agnieszka.parkitna@pwr.edu.pl</w:t>
              </w:r>
            </w:hyperlink>
            <w:r w:rsidR="00096178" w:rsidRPr="007C2FF0">
              <w:rPr>
                <w:rStyle w:val="Hipercze"/>
                <w:color w:val="000000"/>
              </w:rPr>
              <w:t xml:space="preserve"> </w:t>
            </w:r>
          </w:p>
        </w:tc>
      </w:tr>
    </w:tbl>
    <w:p w14:paraId="1B2435B2" w14:textId="77777777" w:rsidR="00CB759A" w:rsidRPr="00AB4FDB" w:rsidRDefault="00CB759A" w:rsidP="007F0FB2">
      <w:pPr>
        <w:rPr>
          <w:color w:val="000000"/>
        </w:rPr>
      </w:pPr>
    </w:p>
    <w:sectPr w:rsidR="00CB759A" w:rsidRPr="00AB4FDB" w:rsidSect="00330D51">
      <w:footerReference w:type="default" r:id="rId17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BE59E" w14:textId="77777777" w:rsidR="00E00A52" w:rsidRDefault="00E00A52">
      <w:r>
        <w:separator/>
      </w:r>
    </w:p>
  </w:endnote>
  <w:endnote w:type="continuationSeparator" w:id="0">
    <w:p w14:paraId="5BCE326A" w14:textId="77777777" w:rsidR="00E00A52" w:rsidRDefault="00E0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39DDC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E5070" w14:textId="77777777" w:rsidR="00E00A52" w:rsidRDefault="00E00A52">
      <w:r>
        <w:separator/>
      </w:r>
    </w:p>
  </w:footnote>
  <w:footnote w:type="continuationSeparator" w:id="0">
    <w:p w14:paraId="5D9BE64E" w14:textId="77777777" w:rsidR="00E00A52" w:rsidRDefault="00E00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26620D"/>
    <w:multiLevelType w:val="multilevel"/>
    <w:tmpl w:val="BA5C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DA68FE"/>
    <w:multiLevelType w:val="hybridMultilevel"/>
    <w:tmpl w:val="98C68776"/>
    <w:lvl w:ilvl="0" w:tplc="041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0DDB4CE7"/>
    <w:multiLevelType w:val="multilevel"/>
    <w:tmpl w:val="1D10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7F560C"/>
    <w:multiLevelType w:val="hybridMultilevel"/>
    <w:tmpl w:val="A29E019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684E2F"/>
    <w:multiLevelType w:val="hybridMultilevel"/>
    <w:tmpl w:val="3B14E23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F86"/>
    <w:multiLevelType w:val="hybridMultilevel"/>
    <w:tmpl w:val="CA860B1C"/>
    <w:lvl w:ilvl="0" w:tplc="798A34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B24B0"/>
    <w:multiLevelType w:val="hybridMultilevel"/>
    <w:tmpl w:val="3B14E23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647246A"/>
    <w:multiLevelType w:val="multilevel"/>
    <w:tmpl w:val="6BC49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7E6EE7"/>
    <w:multiLevelType w:val="multilevel"/>
    <w:tmpl w:val="D7F4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662AC5"/>
    <w:multiLevelType w:val="multilevel"/>
    <w:tmpl w:val="24AE8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0C40F5"/>
    <w:multiLevelType w:val="hybridMultilevel"/>
    <w:tmpl w:val="4D9E2E32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E77E0"/>
    <w:multiLevelType w:val="multilevel"/>
    <w:tmpl w:val="1E4A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A02BAA"/>
    <w:multiLevelType w:val="hybridMultilevel"/>
    <w:tmpl w:val="C6B221E8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94D7B"/>
    <w:multiLevelType w:val="hybridMultilevel"/>
    <w:tmpl w:val="6DB2CBF0"/>
    <w:lvl w:ilvl="0" w:tplc="041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8" w15:restartNumberingAfterBreak="0">
    <w:nsid w:val="734A25BA"/>
    <w:multiLevelType w:val="multilevel"/>
    <w:tmpl w:val="2938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B31981"/>
    <w:multiLevelType w:val="multilevel"/>
    <w:tmpl w:val="2E70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23"/>
  </w:num>
  <w:num w:numId="8">
    <w:abstractNumId w:val="12"/>
  </w:num>
  <w:num w:numId="9">
    <w:abstractNumId w:val="6"/>
  </w:num>
  <w:num w:numId="10">
    <w:abstractNumId w:val="27"/>
  </w:num>
  <w:num w:numId="11">
    <w:abstractNumId w:val="25"/>
  </w:num>
  <w:num w:numId="12">
    <w:abstractNumId w:val="29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  <w:num w:numId="16">
    <w:abstractNumId w:val="31"/>
  </w:num>
  <w:num w:numId="17">
    <w:abstractNumId w:val="28"/>
  </w:num>
  <w:num w:numId="18">
    <w:abstractNumId w:val="19"/>
  </w:num>
  <w:num w:numId="19">
    <w:abstractNumId w:val="30"/>
  </w:num>
  <w:num w:numId="20">
    <w:abstractNumId w:val="18"/>
  </w:num>
  <w:num w:numId="21">
    <w:abstractNumId w:val="7"/>
  </w:num>
  <w:num w:numId="22">
    <w:abstractNumId w:val="21"/>
  </w:num>
  <w:num w:numId="23">
    <w:abstractNumId w:val="20"/>
  </w:num>
  <w:num w:numId="24">
    <w:abstractNumId w:val="9"/>
  </w:num>
  <w:num w:numId="25">
    <w:abstractNumId w:val="17"/>
  </w:num>
  <w:num w:numId="26">
    <w:abstractNumId w:val="15"/>
  </w:num>
  <w:num w:numId="27">
    <w:abstractNumId w:val="24"/>
  </w:num>
  <w:num w:numId="28">
    <w:abstractNumId w:val="8"/>
  </w:num>
  <w:num w:numId="29">
    <w:abstractNumId w:val="13"/>
  </w:num>
  <w:num w:numId="30">
    <w:abstractNumId w:val="26"/>
  </w:num>
  <w:num w:numId="31">
    <w:abstractNumId w:val="11"/>
  </w:num>
  <w:num w:numId="32">
    <w:abstractNumId w:val="16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13D6"/>
    <w:rsid w:val="000025B3"/>
    <w:rsid w:val="000028BA"/>
    <w:rsid w:val="00013CF7"/>
    <w:rsid w:val="00014640"/>
    <w:rsid w:val="000156A0"/>
    <w:rsid w:val="00033229"/>
    <w:rsid w:val="00034144"/>
    <w:rsid w:val="00035FA4"/>
    <w:rsid w:val="0004003D"/>
    <w:rsid w:val="00041381"/>
    <w:rsid w:val="00054669"/>
    <w:rsid w:val="00063A16"/>
    <w:rsid w:val="00067B47"/>
    <w:rsid w:val="000757F3"/>
    <w:rsid w:val="00075A0A"/>
    <w:rsid w:val="00084262"/>
    <w:rsid w:val="00084D06"/>
    <w:rsid w:val="00090180"/>
    <w:rsid w:val="00095840"/>
    <w:rsid w:val="00096178"/>
    <w:rsid w:val="000962B6"/>
    <w:rsid w:val="000A0315"/>
    <w:rsid w:val="000A2D82"/>
    <w:rsid w:val="000A754B"/>
    <w:rsid w:val="000B2EDD"/>
    <w:rsid w:val="000C5A89"/>
    <w:rsid w:val="000D2204"/>
    <w:rsid w:val="000D3F6E"/>
    <w:rsid w:val="000E365C"/>
    <w:rsid w:val="000F3A10"/>
    <w:rsid w:val="000F7211"/>
    <w:rsid w:val="0010677A"/>
    <w:rsid w:val="001111D0"/>
    <w:rsid w:val="00112BB5"/>
    <w:rsid w:val="00113B15"/>
    <w:rsid w:val="00114204"/>
    <w:rsid w:val="00114CF7"/>
    <w:rsid w:val="00120AFB"/>
    <w:rsid w:val="00121A45"/>
    <w:rsid w:val="00121FE8"/>
    <w:rsid w:val="00126B93"/>
    <w:rsid w:val="00141FDA"/>
    <w:rsid w:val="00145495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E53F6"/>
    <w:rsid w:val="001E5ABB"/>
    <w:rsid w:val="002042F5"/>
    <w:rsid w:val="00215F9C"/>
    <w:rsid w:val="00216C3F"/>
    <w:rsid w:val="00221A54"/>
    <w:rsid w:val="0023230F"/>
    <w:rsid w:val="00232BC9"/>
    <w:rsid w:val="0023515D"/>
    <w:rsid w:val="00236892"/>
    <w:rsid w:val="00236A6A"/>
    <w:rsid w:val="00247E22"/>
    <w:rsid w:val="00250319"/>
    <w:rsid w:val="00252DBF"/>
    <w:rsid w:val="00271A98"/>
    <w:rsid w:val="002772A1"/>
    <w:rsid w:val="002923E8"/>
    <w:rsid w:val="00292BFC"/>
    <w:rsid w:val="002A358C"/>
    <w:rsid w:val="002A3646"/>
    <w:rsid w:val="002A46A3"/>
    <w:rsid w:val="002B26EC"/>
    <w:rsid w:val="002B2B29"/>
    <w:rsid w:val="002B5912"/>
    <w:rsid w:val="002B5F14"/>
    <w:rsid w:val="002C13D6"/>
    <w:rsid w:val="002C4A38"/>
    <w:rsid w:val="002D3459"/>
    <w:rsid w:val="002D7FF3"/>
    <w:rsid w:val="002E286E"/>
    <w:rsid w:val="002F1E16"/>
    <w:rsid w:val="002F46F4"/>
    <w:rsid w:val="002F79B1"/>
    <w:rsid w:val="003013A2"/>
    <w:rsid w:val="00312640"/>
    <w:rsid w:val="00330D51"/>
    <w:rsid w:val="003325BF"/>
    <w:rsid w:val="0033626A"/>
    <w:rsid w:val="00355B2A"/>
    <w:rsid w:val="00356020"/>
    <w:rsid w:val="00361AB9"/>
    <w:rsid w:val="003810E9"/>
    <w:rsid w:val="00390B75"/>
    <w:rsid w:val="003966ED"/>
    <w:rsid w:val="003A19DF"/>
    <w:rsid w:val="003A45A7"/>
    <w:rsid w:val="003B0A30"/>
    <w:rsid w:val="003B1DBD"/>
    <w:rsid w:val="003B2020"/>
    <w:rsid w:val="003C37E7"/>
    <w:rsid w:val="003C650C"/>
    <w:rsid w:val="003E30DC"/>
    <w:rsid w:val="003F183E"/>
    <w:rsid w:val="003F1F80"/>
    <w:rsid w:val="003F5F77"/>
    <w:rsid w:val="00407B87"/>
    <w:rsid w:val="004332FC"/>
    <w:rsid w:val="00434D81"/>
    <w:rsid w:val="00445A01"/>
    <w:rsid w:val="00447C6C"/>
    <w:rsid w:val="00452B9A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0BC6"/>
    <w:rsid w:val="004C4B53"/>
    <w:rsid w:val="004C6D4C"/>
    <w:rsid w:val="004D36CA"/>
    <w:rsid w:val="004D7607"/>
    <w:rsid w:val="004E7CBD"/>
    <w:rsid w:val="004F48BA"/>
    <w:rsid w:val="004F5FA1"/>
    <w:rsid w:val="005030BB"/>
    <w:rsid w:val="0050644A"/>
    <w:rsid w:val="0051657D"/>
    <w:rsid w:val="00521761"/>
    <w:rsid w:val="005454F1"/>
    <w:rsid w:val="00546078"/>
    <w:rsid w:val="005475EE"/>
    <w:rsid w:val="00556547"/>
    <w:rsid w:val="00562C35"/>
    <w:rsid w:val="00562E32"/>
    <w:rsid w:val="005732CA"/>
    <w:rsid w:val="005803E3"/>
    <w:rsid w:val="005849D9"/>
    <w:rsid w:val="00590B78"/>
    <w:rsid w:val="0059269D"/>
    <w:rsid w:val="00592BDA"/>
    <w:rsid w:val="005940CD"/>
    <w:rsid w:val="00594550"/>
    <w:rsid w:val="005B128C"/>
    <w:rsid w:val="005C038B"/>
    <w:rsid w:val="005C0BCD"/>
    <w:rsid w:val="005C16CA"/>
    <w:rsid w:val="005C5D72"/>
    <w:rsid w:val="005C6F14"/>
    <w:rsid w:val="005D2BBD"/>
    <w:rsid w:val="005E1506"/>
    <w:rsid w:val="00603641"/>
    <w:rsid w:val="00603C29"/>
    <w:rsid w:val="00621B56"/>
    <w:rsid w:val="00622FC1"/>
    <w:rsid w:val="00660CFB"/>
    <w:rsid w:val="00663BA2"/>
    <w:rsid w:val="006706B0"/>
    <w:rsid w:val="00674BA3"/>
    <w:rsid w:val="00681F52"/>
    <w:rsid w:val="006928D5"/>
    <w:rsid w:val="006A2A8D"/>
    <w:rsid w:val="006B0D90"/>
    <w:rsid w:val="006C64BB"/>
    <w:rsid w:val="006D0380"/>
    <w:rsid w:val="006D53FB"/>
    <w:rsid w:val="006D5EA5"/>
    <w:rsid w:val="006D689F"/>
    <w:rsid w:val="006D6B08"/>
    <w:rsid w:val="006D762E"/>
    <w:rsid w:val="006E7055"/>
    <w:rsid w:val="006F01A6"/>
    <w:rsid w:val="007027ED"/>
    <w:rsid w:val="007031F1"/>
    <w:rsid w:val="00710DE8"/>
    <w:rsid w:val="0071360A"/>
    <w:rsid w:val="00713A17"/>
    <w:rsid w:val="007206D5"/>
    <w:rsid w:val="00722987"/>
    <w:rsid w:val="007333C4"/>
    <w:rsid w:val="007358EE"/>
    <w:rsid w:val="007368BA"/>
    <w:rsid w:val="0074003B"/>
    <w:rsid w:val="00750805"/>
    <w:rsid w:val="00750A04"/>
    <w:rsid w:val="00756CD9"/>
    <w:rsid w:val="00765404"/>
    <w:rsid w:val="00765B5D"/>
    <w:rsid w:val="00771F0E"/>
    <w:rsid w:val="00781EF5"/>
    <w:rsid w:val="007829DA"/>
    <w:rsid w:val="00786729"/>
    <w:rsid w:val="00794A39"/>
    <w:rsid w:val="007B30F9"/>
    <w:rsid w:val="007C213C"/>
    <w:rsid w:val="007C2FF0"/>
    <w:rsid w:val="007C6787"/>
    <w:rsid w:val="007C72CA"/>
    <w:rsid w:val="007D1760"/>
    <w:rsid w:val="007D46F8"/>
    <w:rsid w:val="007D5C79"/>
    <w:rsid w:val="007F0FB2"/>
    <w:rsid w:val="008011DB"/>
    <w:rsid w:val="00813723"/>
    <w:rsid w:val="00831C28"/>
    <w:rsid w:val="008517A5"/>
    <w:rsid w:val="0085533D"/>
    <w:rsid w:val="008730C1"/>
    <w:rsid w:val="00874939"/>
    <w:rsid w:val="00874AAA"/>
    <w:rsid w:val="00875BE6"/>
    <w:rsid w:val="008A0AE7"/>
    <w:rsid w:val="008A65C3"/>
    <w:rsid w:val="008B3399"/>
    <w:rsid w:val="008C4D57"/>
    <w:rsid w:val="008E02EC"/>
    <w:rsid w:val="008F1AD2"/>
    <w:rsid w:val="008F499A"/>
    <w:rsid w:val="008F5F86"/>
    <w:rsid w:val="00915194"/>
    <w:rsid w:val="00920089"/>
    <w:rsid w:val="00937508"/>
    <w:rsid w:val="009639EB"/>
    <w:rsid w:val="009646D5"/>
    <w:rsid w:val="00965E7F"/>
    <w:rsid w:val="0096719C"/>
    <w:rsid w:val="00977663"/>
    <w:rsid w:val="009808A6"/>
    <w:rsid w:val="00990D32"/>
    <w:rsid w:val="00990EC9"/>
    <w:rsid w:val="00993099"/>
    <w:rsid w:val="009A33BF"/>
    <w:rsid w:val="009A3831"/>
    <w:rsid w:val="009B5103"/>
    <w:rsid w:val="009B74F0"/>
    <w:rsid w:val="009B7A52"/>
    <w:rsid w:val="009C1851"/>
    <w:rsid w:val="009D49C5"/>
    <w:rsid w:val="009E23F5"/>
    <w:rsid w:val="009E431C"/>
    <w:rsid w:val="009F131E"/>
    <w:rsid w:val="00A12397"/>
    <w:rsid w:val="00A12B4B"/>
    <w:rsid w:val="00A16AEC"/>
    <w:rsid w:val="00A24B68"/>
    <w:rsid w:val="00A309E9"/>
    <w:rsid w:val="00A405D5"/>
    <w:rsid w:val="00A64DB6"/>
    <w:rsid w:val="00A677CF"/>
    <w:rsid w:val="00A72BB4"/>
    <w:rsid w:val="00A73274"/>
    <w:rsid w:val="00A75A5B"/>
    <w:rsid w:val="00A817BF"/>
    <w:rsid w:val="00A86B6E"/>
    <w:rsid w:val="00A948AA"/>
    <w:rsid w:val="00AB1813"/>
    <w:rsid w:val="00AB33CE"/>
    <w:rsid w:val="00AB4FDB"/>
    <w:rsid w:val="00AB78D3"/>
    <w:rsid w:val="00AC0C11"/>
    <w:rsid w:val="00AC4224"/>
    <w:rsid w:val="00AC61C1"/>
    <w:rsid w:val="00AD04F3"/>
    <w:rsid w:val="00AD0B20"/>
    <w:rsid w:val="00AD643A"/>
    <w:rsid w:val="00AE3BAE"/>
    <w:rsid w:val="00B0278D"/>
    <w:rsid w:val="00B03744"/>
    <w:rsid w:val="00B3200B"/>
    <w:rsid w:val="00B3552F"/>
    <w:rsid w:val="00B43849"/>
    <w:rsid w:val="00B46F92"/>
    <w:rsid w:val="00B4771F"/>
    <w:rsid w:val="00B53E01"/>
    <w:rsid w:val="00B57D39"/>
    <w:rsid w:val="00B626FA"/>
    <w:rsid w:val="00B721DE"/>
    <w:rsid w:val="00B81F44"/>
    <w:rsid w:val="00B972A9"/>
    <w:rsid w:val="00B975A9"/>
    <w:rsid w:val="00BA26EE"/>
    <w:rsid w:val="00BB6CEE"/>
    <w:rsid w:val="00BE27A3"/>
    <w:rsid w:val="00BF38AF"/>
    <w:rsid w:val="00C1459D"/>
    <w:rsid w:val="00C16DC6"/>
    <w:rsid w:val="00C24AE7"/>
    <w:rsid w:val="00C30ECC"/>
    <w:rsid w:val="00C35AC8"/>
    <w:rsid w:val="00C40469"/>
    <w:rsid w:val="00C44F4D"/>
    <w:rsid w:val="00C45CB2"/>
    <w:rsid w:val="00C54939"/>
    <w:rsid w:val="00C65670"/>
    <w:rsid w:val="00C74A81"/>
    <w:rsid w:val="00C84573"/>
    <w:rsid w:val="00C87AD1"/>
    <w:rsid w:val="00CA1526"/>
    <w:rsid w:val="00CA4733"/>
    <w:rsid w:val="00CA5C4D"/>
    <w:rsid w:val="00CB0B3B"/>
    <w:rsid w:val="00CB759A"/>
    <w:rsid w:val="00CC204D"/>
    <w:rsid w:val="00CC4D04"/>
    <w:rsid w:val="00CE0349"/>
    <w:rsid w:val="00D10320"/>
    <w:rsid w:val="00D16740"/>
    <w:rsid w:val="00D25A68"/>
    <w:rsid w:val="00D26299"/>
    <w:rsid w:val="00D31F82"/>
    <w:rsid w:val="00D332B9"/>
    <w:rsid w:val="00D376AB"/>
    <w:rsid w:val="00D552A5"/>
    <w:rsid w:val="00D637EA"/>
    <w:rsid w:val="00D81453"/>
    <w:rsid w:val="00D846B1"/>
    <w:rsid w:val="00D9042B"/>
    <w:rsid w:val="00D9618B"/>
    <w:rsid w:val="00DA2E73"/>
    <w:rsid w:val="00DA525E"/>
    <w:rsid w:val="00DB58D8"/>
    <w:rsid w:val="00DB7C62"/>
    <w:rsid w:val="00DC16A5"/>
    <w:rsid w:val="00DC5082"/>
    <w:rsid w:val="00DE5C60"/>
    <w:rsid w:val="00DF6293"/>
    <w:rsid w:val="00E00A52"/>
    <w:rsid w:val="00E022A7"/>
    <w:rsid w:val="00E045BB"/>
    <w:rsid w:val="00E051BD"/>
    <w:rsid w:val="00E10BCD"/>
    <w:rsid w:val="00E20F27"/>
    <w:rsid w:val="00E3571D"/>
    <w:rsid w:val="00E4235B"/>
    <w:rsid w:val="00E44DBC"/>
    <w:rsid w:val="00E52DD3"/>
    <w:rsid w:val="00E5380C"/>
    <w:rsid w:val="00E646A1"/>
    <w:rsid w:val="00E76872"/>
    <w:rsid w:val="00E8496D"/>
    <w:rsid w:val="00E858E2"/>
    <w:rsid w:val="00E905EC"/>
    <w:rsid w:val="00EB1AC1"/>
    <w:rsid w:val="00EB2AE7"/>
    <w:rsid w:val="00EB330B"/>
    <w:rsid w:val="00EB41AE"/>
    <w:rsid w:val="00EC279C"/>
    <w:rsid w:val="00EC3B49"/>
    <w:rsid w:val="00EC75CD"/>
    <w:rsid w:val="00ED0D2C"/>
    <w:rsid w:val="00ED3355"/>
    <w:rsid w:val="00ED7792"/>
    <w:rsid w:val="00ED7A4C"/>
    <w:rsid w:val="00EE3698"/>
    <w:rsid w:val="00EF2200"/>
    <w:rsid w:val="00EF221E"/>
    <w:rsid w:val="00EF2E0E"/>
    <w:rsid w:val="00F06760"/>
    <w:rsid w:val="00F12DDE"/>
    <w:rsid w:val="00F138A7"/>
    <w:rsid w:val="00F23EB3"/>
    <w:rsid w:val="00F241C8"/>
    <w:rsid w:val="00F33A26"/>
    <w:rsid w:val="00F4058A"/>
    <w:rsid w:val="00F476CB"/>
    <w:rsid w:val="00F50798"/>
    <w:rsid w:val="00F516A0"/>
    <w:rsid w:val="00F60A81"/>
    <w:rsid w:val="00F62928"/>
    <w:rsid w:val="00F63EFE"/>
    <w:rsid w:val="00F64B62"/>
    <w:rsid w:val="00F74841"/>
    <w:rsid w:val="00F84BEE"/>
    <w:rsid w:val="00F96746"/>
    <w:rsid w:val="00FA28F3"/>
    <w:rsid w:val="00FB2632"/>
    <w:rsid w:val="00FC3901"/>
    <w:rsid w:val="00FD3F83"/>
    <w:rsid w:val="00FD61A3"/>
    <w:rsid w:val="00FD6EAD"/>
    <w:rsid w:val="00FE3E8C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8A6BF5B"/>
  <w15:docId w15:val="{A808B3CE-F615-4AEE-8596-084C8972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2B5F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earchword">
    <w:name w:val="searchword"/>
    <w:rsid w:val="004F5FA1"/>
  </w:style>
  <w:style w:type="character" w:styleId="Pogrubienie">
    <w:name w:val="Strong"/>
    <w:uiPriority w:val="22"/>
    <w:qFormat/>
    <w:rsid w:val="004F5FA1"/>
    <w:rPr>
      <w:b/>
      <w:bCs/>
    </w:rPr>
  </w:style>
  <w:style w:type="character" w:customStyle="1" w:styleId="exldetailsdisplayval">
    <w:name w:val="exldetailsdisplayval"/>
    <w:rsid w:val="004F5FA1"/>
  </w:style>
  <w:style w:type="paragraph" w:styleId="Bezodstpw">
    <w:name w:val="No Spacing"/>
    <w:uiPriority w:val="1"/>
    <w:qFormat/>
    <w:rsid w:val="00A16AEC"/>
    <w:pPr>
      <w:ind w:firstLine="709"/>
      <w:jc w:val="both"/>
    </w:pPr>
    <w:rPr>
      <w:sz w:val="22"/>
      <w:szCs w:val="21"/>
    </w:rPr>
  </w:style>
  <w:style w:type="character" w:styleId="Uwydatnienie">
    <w:name w:val="Emphasis"/>
    <w:uiPriority w:val="20"/>
    <w:qFormat/>
    <w:rsid w:val="00A16AEC"/>
    <w:rPr>
      <w:i/>
      <w:iCs/>
    </w:rPr>
  </w:style>
  <w:style w:type="character" w:customStyle="1" w:styleId="cssurl1">
    <w:name w:val="css_url1"/>
    <w:rsid w:val="00AD04F3"/>
  </w:style>
  <w:style w:type="paragraph" w:styleId="Poprawka">
    <w:name w:val="Revision"/>
    <w:hidden/>
    <w:uiPriority w:val="99"/>
    <w:semiHidden/>
    <w:rsid w:val="00781EF5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4DBC"/>
    <w:rPr>
      <w:color w:val="605E5C"/>
      <w:shd w:val="clear" w:color="auto" w:fill="E1DFDD"/>
    </w:rPr>
  </w:style>
  <w:style w:type="character" w:customStyle="1" w:styleId="black-bold">
    <w:name w:val="black-bold"/>
    <w:basedOn w:val="Domylnaczcionkaakapitu"/>
    <w:rsid w:val="000F7211"/>
  </w:style>
  <w:style w:type="character" w:customStyle="1" w:styleId="price-historylabel">
    <w:name w:val="price-history__label"/>
    <w:basedOn w:val="Domylnaczcionkaakapitu"/>
    <w:rsid w:val="00831C28"/>
  </w:style>
  <w:style w:type="character" w:customStyle="1" w:styleId="context-help">
    <w:name w:val="context-help"/>
    <w:basedOn w:val="Domylnaczcionkaakapitu"/>
    <w:rsid w:val="00831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8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230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551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3E7EB"/>
                        <w:left w:val="single" w:sz="6" w:space="0" w:color="E3E7EB"/>
                        <w:bottom w:val="single" w:sz="6" w:space="0" w:color="E3E7EB"/>
                        <w:right w:val="single" w:sz="6" w:space="0" w:color="E3E7EB"/>
                      </w:divBdr>
                    </w:div>
                  </w:divsChild>
                </w:div>
              </w:divsChild>
            </w:div>
            <w:div w:id="161054740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4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1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4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4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5553">
          <w:marLeft w:val="4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16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51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um.swidnica.pl/media/PAULA%20STRONA/poradnik_dzialanosc_w_PL_pl.pdf-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6krokow.pl/jak-sporzadzic-plan-finansowy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agnieszka.parkitna@pwr.edu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6krokow.pl/jak-napisac-plan-marketingowy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taniaksiazka.pl/autor/aneta-soko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aniaksiazka.pl/autor/przemyslaw-muck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4116C38815924F98F32AB58D7AB3B0" ma:contentTypeVersion="13" ma:contentTypeDescription="Create a new document." ma:contentTypeScope="" ma:versionID="23086dbf4f6060f02d2e54d9e6f99ee2">
  <xsd:schema xmlns:xsd="http://www.w3.org/2001/XMLSchema" xmlns:xs="http://www.w3.org/2001/XMLSchema" xmlns:p="http://schemas.microsoft.com/office/2006/metadata/properties" xmlns:ns3="2aa6e675-c004-42df-8693-6c114598bb55" xmlns:ns4="e137e241-787a-4fd4-a575-a18cdb1e0438" targetNamespace="http://schemas.microsoft.com/office/2006/metadata/properties" ma:root="true" ma:fieldsID="dd613ee7573c12f0c514813825677303" ns3:_="" ns4:_="">
    <xsd:import namespace="2aa6e675-c004-42df-8693-6c114598bb55"/>
    <xsd:import namespace="e137e241-787a-4fd4-a575-a18cdb1e043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6e675-c004-42df-8693-6c114598b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e241-787a-4fd4-a575-a18cdb1e043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4943035-47CF-46BB-B143-08035E7DA6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028D3C-7AE4-411C-A1DE-F1A36087C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6e675-c004-42df-8693-6c114598bb55"/>
    <ds:schemaRef ds:uri="e137e241-787a-4fd4-a575-a18cdb1e04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591C2-97F5-4502-8DE5-5EBC080CCB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C2EB57-6035-4A1C-AF2B-4D1B7A74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988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6907</CharactersWithSpaces>
  <SharedDoc>false</SharedDoc>
  <HLinks>
    <vt:vector size="198" baseType="variant">
      <vt:variant>
        <vt:i4>2686991</vt:i4>
      </vt:variant>
      <vt:variant>
        <vt:i4>96</vt:i4>
      </vt:variant>
      <vt:variant>
        <vt:i4>0</vt:i4>
      </vt:variant>
      <vt:variant>
        <vt:i4>5</vt:i4>
      </vt:variant>
      <vt:variant>
        <vt:lpwstr>mailto:agnieszka.parkitna@pwr.edu.pl</vt:lpwstr>
      </vt:variant>
      <vt:variant>
        <vt:lpwstr/>
      </vt:variant>
      <vt:variant>
        <vt:i4>4456540</vt:i4>
      </vt:variant>
      <vt:variant>
        <vt:i4>93</vt:i4>
      </vt:variant>
      <vt:variant>
        <vt:i4>0</vt:i4>
      </vt:variant>
      <vt:variant>
        <vt:i4>5</vt:i4>
      </vt:variant>
      <vt:variant>
        <vt:lpwstr>http://um.swidnica.pl/media/PAULA STRONA/poradnik_dzialanosc_w_PL_pl.pdf</vt:lpwstr>
      </vt:variant>
      <vt:variant>
        <vt:lpwstr/>
      </vt:variant>
      <vt:variant>
        <vt:i4>852033</vt:i4>
      </vt:variant>
      <vt:variant>
        <vt:i4>90</vt:i4>
      </vt:variant>
      <vt:variant>
        <vt:i4>0</vt:i4>
      </vt:variant>
      <vt:variant>
        <vt:i4>5</vt:i4>
      </vt:variant>
      <vt:variant>
        <vt:lpwstr>https://6krokow.pl/jak-sporzadzic-plan-finansowy/</vt:lpwstr>
      </vt:variant>
      <vt:variant>
        <vt:lpwstr/>
      </vt:variant>
      <vt:variant>
        <vt:i4>852046</vt:i4>
      </vt:variant>
      <vt:variant>
        <vt:i4>87</vt:i4>
      </vt:variant>
      <vt:variant>
        <vt:i4>0</vt:i4>
      </vt:variant>
      <vt:variant>
        <vt:i4>5</vt:i4>
      </vt:variant>
      <vt:variant>
        <vt:lpwstr>https://6krokow.pl/jak-napisac-plan-marketingowy/</vt:lpwstr>
      </vt:variant>
      <vt:variant>
        <vt:lpwstr/>
      </vt:variant>
      <vt:variant>
        <vt:i4>1507381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_Toc522374550</vt:lpwstr>
      </vt:variant>
      <vt:variant>
        <vt:i4>1441845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_Toc522374549</vt:lpwstr>
      </vt:variant>
      <vt:variant>
        <vt:i4>1441845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_Toc522374548</vt:lpwstr>
      </vt:variant>
      <vt:variant>
        <vt:i4>1441845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_Toc522374547</vt:lpwstr>
      </vt:variant>
      <vt:variant>
        <vt:i4>1441845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_Toc522374546</vt:lpwstr>
      </vt:variant>
      <vt:variant>
        <vt:i4>1048629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_Toc522374521</vt:lpwstr>
      </vt:variant>
      <vt:variant>
        <vt:i4>1048629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_Toc522374528</vt:lpwstr>
      </vt:variant>
      <vt:variant>
        <vt:i4>1048629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_Toc522374527</vt:lpwstr>
      </vt:variant>
      <vt:variant>
        <vt:i4>1048629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_Toc522374526</vt:lpwstr>
      </vt:variant>
      <vt:variant>
        <vt:i4>1048629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_Toc522374525</vt:lpwstr>
      </vt:variant>
      <vt:variant>
        <vt:i4>1048629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_Toc522374524</vt:lpwstr>
      </vt:variant>
      <vt:variant>
        <vt:i4>1048629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_Toc522374523</vt:lpwstr>
      </vt:variant>
      <vt:variant>
        <vt:i4>1048629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_Toc522374522</vt:lpwstr>
      </vt:variant>
      <vt:variant>
        <vt:i4>1048629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_Toc522374521</vt:lpwstr>
      </vt:variant>
      <vt:variant>
        <vt:i4>1048629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_Toc522374520</vt:lpwstr>
      </vt:variant>
      <vt:variant>
        <vt:i4>1048629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_Toc522374526</vt:lpwstr>
      </vt:variant>
      <vt:variant>
        <vt:i4>1245237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_Toc522374518</vt:lpwstr>
      </vt:variant>
      <vt:variant>
        <vt:i4>1245237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_Toc522374517</vt:lpwstr>
      </vt:variant>
      <vt:variant>
        <vt:i4>1245237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_Toc522374516</vt:lpwstr>
      </vt:variant>
      <vt:variant>
        <vt:i4>1245237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_Toc522374515</vt:lpwstr>
      </vt:variant>
      <vt:variant>
        <vt:i4>1245237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_Toc522374514</vt:lpwstr>
      </vt:variant>
      <vt:variant>
        <vt:i4>1245237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_Toc522374513</vt:lpwstr>
      </vt:variant>
      <vt:variant>
        <vt:i4>1245237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_Toc522374512</vt:lpwstr>
      </vt:variant>
      <vt:variant>
        <vt:i4>1245237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_Toc522374511</vt:lpwstr>
      </vt:variant>
      <vt:variant>
        <vt:i4>1769524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_Toc522374498</vt:lpwstr>
      </vt:variant>
      <vt:variant>
        <vt:i4>1179701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_Toc522374507</vt:lpwstr>
      </vt:variant>
      <vt:variant>
        <vt:i4>1179701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_Toc522374506</vt:lpwstr>
      </vt:variant>
      <vt:variant>
        <vt:i4>1179701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_Toc522374505</vt:lpwstr>
      </vt:variant>
      <vt:variant>
        <vt:i4>1179701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_Toc522374504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5</cp:revision>
  <cp:lastPrinted>2019-01-14T10:42:00Z</cp:lastPrinted>
  <dcterms:created xsi:type="dcterms:W3CDTF">2022-06-02T21:37:00Z</dcterms:created>
  <dcterms:modified xsi:type="dcterms:W3CDTF">2023-03-03T12:03:00Z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0x010100D14116C38815924F98F32AB58D7AB3B0</vt:lpwstr>
  </property>
</Properties>
</file>